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2186" w14:textId="72B55123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bookmarkStart w:id="0" w:name="_GoBack"/>
      <w:bookmarkEnd w:id="0"/>
      <w:r w:rsidR="007C0DFD">
        <w:rPr>
          <w:rFonts w:ascii="Arial" w:hAnsi="Arial" w:cs="Arial"/>
          <w:b/>
          <w:sz w:val="22"/>
          <w:szCs w:val="22"/>
        </w:rPr>
        <w:t>3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769E718D" w:rsidR="0097276A" w:rsidRPr="004B0A7D" w:rsidRDefault="00664C3E" w:rsidP="00664C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4B0A7D" w:rsidRPr="004B0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4B0A7D" w:rsidRPr="004B0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51F755FC" w:rsidR="00D46242" w:rsidRPr="008103F6" w:rsidRDefault="00145000" w:rsidP="007343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4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7343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h44min </w:t>
            </w:r>
            <w:r w:rsidR="005514A2" w:rsidRPr="00664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7343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12h56min</w:t>
            </w:r>
            <w:r w:rsidR="00B46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13C7EA4B" w:rsidR="0097276A" w:rsidRPr="0097276A" w:rsidRDefault="00145000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7C0DFD">
        <w:trPr>
          <w:gridAfter w:val="1"/>
          <w:wAfter w:w="7" w:type="dxa"/>
          <w:jc w:val="center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12ED4" w:rsidRPr="00F21151" w14:paraId="57B2A60C" w14:textId="77777777" w:rsidTr="007C0DFD">
        <w:trPr>
          <w:gridAfter w:val="1"/>
          <w:wAfter w:w="7" w:type="dxa"/>
          <w:trHeight w:val="301"/>
          <w:jc w:val="center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6038B123" w:rsidR="00412ED4" w:rsidRPr="00FF289C" w:rsidRDefault="00412ED4" w:rsidP="00412E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12D6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2664" w:type="dxa"/>
            <w:vAlign w:val="center"/>
          </w:tcPr>
          <w:p w14:paraId="06045939" w14:textId="3C642046" w:rsidR="00412ED4" w:rsidRPr="00FF289C" w:rsidRDefault="00412ED4" w:rsidP="00412E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3" w:type="dxa"/>
            <w:vAlign w:val="center"/>
          </w:tcPr>
          <w:p w14:paraId="6FDF8EFC" w14:textId="2B4F599D" w:rsidR="00412ED4" w:rsidRPr="002A6617" w:rsidRDefault="0073432B" w:rsidP="00412ED4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6E7D4AFC" w14:textId="1AF964DB" w:rsidR="00412ED4" w:rsidRPr="002B3E0D" w:rsidRDefault="0073432B" w:rsidP="00412E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12h56min</w:t>
            </w:r>
          </w:p>
        </w:tc>
      </w:tr>
      <w:tr w:rsidR="00412ED4" w:rsidRPr="00F21151" w14:paraId="647ABED4" w14:textId="77777777" w:rsidTr="007C0DFD">
        <w:trPr>
          <w:gridAfter w:val="1"/>
          <w:wAfter w:w="7" w:type="dxa"/>
          <w:trHeight w:val="301"/>
          <w:jc w:val="center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4B0A7DE6" w:rsidR="00412ED4" w:rsidRDefault="00412ED4" w:rsidP="00412E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Guilherme Feijó</w:t>
            </w:r>
          </w:p>
        </w:tc>
        <w:tc>
          <w:tcPr>
            <w:tcW w:w="2664" w:type="dxa"/>
            <w:vAlign w:val="center"/>
          </w:tcPr>
          <w:p w14:paraId="1D5DAB94" w14:textId="3A5F9F78" w:rsidR="00412ED4" w:rsidRDefault="00412ED4" w:rsidP="00412E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Membros substituto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8C154C" w14:textId="20447D42" w:rsidR="00412ED4" w:rsidRPr="002A6617" w:rsidRDefault="0073432B" w:rsidP="00412ED4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1F3E4AFB" w:rsidR="00412ED4" w:rsidRDefault="0073432B" w:rsidP="00412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12h56min</w:t>
            </w:r>
          </w:p>
        </w:tc>
      </w:tr>
      <w:tr w:rsidR="00412ED4" w:rsidRPr="00F21151" w14:paraId="3C2B037B" w14:textId="77777777" w:rsidTr="007C0DFD">
        <w:trPr>
          <w:gridAfter w:val="1"/>
          <w:wAfter w:w="7" w:type="dxa"/>
          <w:trHeight w:val="301"/>
          <w:jc w:val="center"/>
        </w:trPr>
        <w:tc>
          <w:tcPr>
            <w:tcW w:w="4030" w:type="dxa"/>
            <w:gridSpan w:val="2"/>
            <w:tcBorders>
              <w:left w:val="nil"/>
            </w:tcBorders>
          </w:tcPr>
          <w:p w14:paraId="2B7549B1" w14:textId="75760BBF" w:rsidR="00412ED4" w:rsidRDefault="00412ED4" w:rsidP="00412E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Annelise Castells</w:t>
            </w:r>
          </w:p>
        </w:tc>
        <w:tc>
          <w:tcPr>
            <w:tcW w:w="2664" w:type="dxa"/>
            <w:vAlign w:val="center"/>
          </w:tcPr>
          <w:p w14:paraId="4D98E477" w14:textId="38F9C078" w:rsidR="00412ED4" w:rsidRDefault="00412ED4" w:rsidP="00412E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substituto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8188E9" w14:textId="231DFC5C" w:rsidR="00412ED4" w:rsidRPr="002A6617" w:rsidRDefault="0073432B" w:rsidP="00412ED4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D6E511F" w14:textId="0984D8CC" w:rsidR="00412ED4" w:rsidRDefault="0073432B" w:rsidP="00412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12h56min</w:t>
            </w:r>
          </w:p>
        </w:tc>
      </w:tr>
      <w:tr w:rsidR="00D10296" w:rsidRPr="00E039FC" w14:paraId="792AC402" w14:textId="77777777" w:rsidTr="007C0DFD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7C0DFD">
        <w:trPr>
          <w:trHeight w:val="301"/>
          <w:jc w:val="center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Pr="0073432B" w:rsidRDefault="0097276A" w:rsidP="007343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CB85341" w14:textId="77777777" w:rsidR="00D0694A" w:rsidRDefault="00591201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Felipe Wagner – Assistente administrativo</w:t>
            </w:r>
          </w:p>
          <w:p w14:paraId="7D9F2C23" w14:textId="49A95BE9" w:rsidR="00AA58A2" w:rsidRDefault="00AA58A2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Pr="0073432B" w:rsidRDefault="00C37244" w:rsidP="007343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00769371" w:rsidR="00C37244" w:rsidRPr="00F2586B" w:rsidRDefault="00E22B4E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Gabriela Fernanda Grisa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72BBDE93" w:rsidR="00875404" w:rsidRPr="00BB2964" w:rsidRDefault="00E22B4E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pessoal.</w:t>
            </w:r>
          </w:p>
        </w:tc>
      </w:tr>
      <w:tr w:rsidR="00E22B4E" w:rsidRPr="00F2586B" w14:paraId="4DD0FF8E" w14:textId="77777777" w:rsidTr="00E22B4E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97D575D" w14:textId="77777777" w:rsidR="00E22B4E" w:rsidRPr="001D7DE1" w:rsidRDefault="00E22B4E" w:rsidP="00C24E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D3FB0" w14:textId="54308531" w:rsidR="00E22B4E" w:rsidRPr="00F2586B" w:rsidRDefault="00E22B4E" w:rsidP="00E22B4E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Leticia Paula Negri</w:t>
            </w:r>
          </w:p>
        </w:tc>
      </w:tr>
      <w:tr w:rsidR="00E22B4E" w:rsidRPr="00BB2964" w14:paraId="3F811469" w14:textId="77777777" w:rsidTr="00E22B4E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5E8C266" w14:textId="77777777" w:rsidR="00E22B4E" w:rsidRPr="001D7DE1" w:rsidRDefault="00E22B4E" w:rsidP="00C24E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6BEC3" w14:textId="1CB25A8A" w:rsidR="00E22B4E" w:rsidRPr="00E22B4E" w:rsidRDefault="00E22B4E" w:rsidP="00C24EE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2CBFFAB1" w:rsidR="00BA41A9" w:rsidRPr="007A30D1" w:rsidRDefault="00BA41A9" w:rsidP="00021A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021A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21A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</w:t>
            </w:r>
            <w:r w:rsidR="00021A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09743ACD" w:rsidR="00BA41A9" w:rsidRPr="0071508C" w:rsidRDefault="00E83ECC" w:rsidP="00E83EC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9609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7CF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</w:t>
            </w:r>
            <w:r w:rsidR="00F47A6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73432B" w:rsidRDefault="00C37244" w:rsidP="007343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73432B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C448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28DCD035" w:rsidR="0071508C" w:rsidRPr="00AD4CE8" w:rsidRDefault="00EB4E6D" w:rsidP="00381CEF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Filipe Lima Rockenbach</w:t>
            </w:r>
          </w:p>
        </w:tc>
      </w:tr>
      <w:tr w:rsidR="0071508C" w:rsidRPr="00074F58" w14:paraId="6BB59A94" w14:textId="77777777" w:rsidTr="00C448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1600AD4F" w:rsidR="00835CC9" w:rsidRPr="00FC455C" w:rsidRDefault="00EB4E6D" w:rsidP="002B3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Assessor a</w:t>
            </w:r>
            <w:r w:rsidR="00983903">
              <w:rPr>
                <w:rFonts w:ascii="Arial" w:hAnsi="Arial" w:cs="Arial"/>
                <w:sz w:val="22"/>
                <w:szCs w:val="22"/>
              </w:rPr>
              <w:t xml:space="preserve">presentou </w:t>
            </w:r>
            <w:r w:rsidR="005E6BE8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sistema SEI! aos conselheiros, com uma breve explicação de suas funções.</w:t>
            </w:r>
          </w:p>
        </w:tc>
      </w:tr>
    </w:tbl>
    <w:p w14:paraId="64DC6FE0" w14:textId="640B7229" w:rsidR="009A0E75" w:rsidRPr="0073432B" w:rsidRDefault="009A0E75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3F4981DB" w:rsidR="005251B7" w:rsidRPr="003D3512" w:rsidRDefault="005251B7" w:rsidP="001C1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093CC5"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="001C1462">
              <w:rPr>
                <w:rFonts w:ascii="Arial" w:hAnsi="Arial" w:cs="Arial"/>
                <w:sz w:val="22"/>
                <w:szCs w:val="22"/>
              </w:rPr>
              <w:t xml:space="preserve">Detalhamento sobre valores orçados </w:t>
            </w:r>
            <w:r w:rsidR="008347DC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</w:tr>
    </w:tbl>
    <w:p w14:paraId="67612F75" w14:textId="0D603E42" w:rsidR="002B0F77" w:rsidRPr="0073432B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1CCCEC" w14:textId="77777777" w:rsidR="00C70807" w:rsidRPr="0073432B" w:rsidRDefault="00C70807" w:rsidP="00C7080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0807" w:rsidRPr="00386A40" w14:paraId="20BE9795" w14:textId="77777777" w:rsidTr="005B5E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E439E" w14:textId="03396861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4BB9F" w14:textId="4C6B790D" w:rsidR="00C70807" w:rsidRPr="007F5292" w:rsidRDefault="00093CC5" w:rsidP="00093CC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P</w:t>
            </w:r>
            <w:r w:rsidR="00021A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rojeto COAF-CAU/SC 2024 – Edital de Patrocínio</w:t>
            </w:r>
          </w:p>
        </w:tc>
      </w:tr>
      <w:tr w:rsidR="00C70807" w:rsidRPr="00386A40" w14:paraId="52339D06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9FA48" w14:textId="77777777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7D1D" w14:textId="77777777" w:rsidR="00C70807" w:rsidRPr="00074F58" w:rsidRDefault="00C70807" w:rsidP="005B5E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630ECC" w:rsidRPr="00386A40" w14:paraId="1B4128F0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BC0B4" w14:textId="77777777" w:rsidR="00630ECC" w:rsidRPr="00074F58" w:rsidRDefault="00630ECC" w:rsidP="00630E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84D8" w14:textId="5049A22B" w:rsidR="00630ECC" w:rsidRPr="00074F58" w:rsidRDefault="00630ECC" w:rsidP="00630E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C70807" w:rsidRPr="00386A40" w14:paraId="2C409F21" w14:textId="77777777" w:rsidTr="005B5E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C4A31" w14:textId="77777777" w:rsidR="00C70807" w:rsidRPr="00386A40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B84C1" w14:textId="43CFFA39" w:rsidR="002A3D9C" w:rsidRPr="00512883" w:rsidRDefault="00D945D2" w:rsidP="00D945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Informado pelo Assessor que o</w:t>
            </w:r>
            <w:r w:rsidR="00404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foi aprovado e deliberado pelo Conselho Diretor, e o Edital está pronto para ser lançado. A previsão é que isso ocorra no final de março, e em abril já estará aberto para receber inscrições.</w:t>
            </w:r>
          </w:p>
        </w:tc>
      </w:tr>
    </w:tbl>
    <w:p w14:paraId="1223158E" w14:textId="77777777" w:rsidR="00C70807" w:rsidRPr="0073432B" w:rsidRDefault="00C7080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1D467123" w:rsidR="003D724F" w:rsidRPr="00074F58" w:rsidRDefault="00182BC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1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2E3C9CC9" w:rsidR="003D724F" w:rsidRPr="007F5292" w:rsidRDefault="00021A72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Ampliação das discussões referentes às normativas de diárias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64BE0174" w:rsidR="003D724F" w:rsidRPr="00074F58" w:rsidRDefault="00E5556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041AA" w14:textId="5ECB358F" w:rsidR="00F36B27" w:rsidRDefault="00F36B27" w:rsidP="003732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deu uma breve introdução à Portaria N</w:t>
            </w:r>
            <w:r w:rsidR="00373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ormativa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nº </w:t>
            </w:r>
            <w:r w:rsidR="00373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="00373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conselheiros substitutos. </w:t>
            </w:r>
            <w:r w:rsidR="000415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as propostas de alteração da N</w:t>
            </w:r>
            <w:r w:rsidR="00373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ormativa que foram discutidas nas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</w:t>
            </w:r>
            <w:r w:rsidR="000415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anteriores da COAF, com seus motivos e justificativas.</w:t>
            </w:r>
          </w:p>
          <w:p w14:paraId="6CC70260" w14:textId="77777777" w:rsidR="00F36B27" w:rsidRDefault="00F36B27" w:rsidP="003732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6A6882E" w14:textId="412B85A0" w:rsidR="00F36B27" w:rsidRDefault="00F36B27" w:rsidP="003732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debate dos conselheiros, </w:t>
            </w:r>
            <w:r w:rsidR="006B1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decidiu-se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recomendar que</w:t>
            </w:r>
            <w:r w:rsidR="006B1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quando o convocado não tiver direito ao jeton, se</w:t>
            </w:r>
            <w:r w:rsidR="00C76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use o mecanismo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76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convite</w:t>
            </w:r>
            <w:r w:rsidR="00C76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não </w:t>
            </w:r>
            <w:r w:rsidR="00C76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convocação</w:t>
            </w:r>
            <w:r w:rsidR="00C76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AF1B355" w14:textId="77777777" w:rsidR="00F36B27" w:rsidRDefault="00F36B27" w:rsidP="003732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63B777C9" w:rsidR="003E13C0" w:rsidRPr="00512883" w:rsidRDefault="00E5707E" w:rsidP="003E1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debate dos conselheiros, as mudanças foram</w:t>
            </w:r>
            <w:r w:rsidR="006B1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formalizadas na </w:t>
            </w:r>
            <w:r w:rsidR="006B137D" w:rsidRPr="000C3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00</w:t>
            </w:r>
            <w:r w:rsidR="006B1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6B137D" w:rsidRPr="000C3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6B1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bookmarkEnd w:id="1"/>
    </w:tbl>
    <w:p w14:paraId="0140B69A" w14:textId="77777777" w:rsidR="00E84722" w:rsidRPr="0073432B" w:rsidRDefault="00E84722" w:rsidP="00E84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84722" w:rsidRPr="00386A40" w14:paraId="5FE17F7C" w14:textId="77777777" w:rsidTr="00D20D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A9E486" w14:textId="53D5FED3" w:rsidR="00E84722" w:rsidRPr="00074F58" w:rsidRDefault="00E84722" w:rsidP="00D20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0B375" w14:textId="77777777" w:rsidR="00E84722" w:rsidRPr="007F5292" w:rsidRDefault="00E84722" w:rsidP="00D20D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por solicitação da GERTEC – Desconto 60% PJ</w:t>
            </w:r>
          </w:p>
        </w:tc>
      </w:tr>
      <w:tr w:rsidR="00E84722" w:rsidRPr="00386A40" w14:paraId="0922D32F" w14:textId="77777777" w:rsidTr="00D20D7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E49076" w14:textId="77777777" w:rsidR="00E84722" w:rsidRPr="00074F58" w:rsidRDefault="00E84722" w:rsidP="00D20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6E599" w14:textId="77777777" w:rsidR="00E84722" w:rsidRPr="00074F58" w:rsidRDefault="00E84722" w:rsidP="00D20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E84722" w:rsidRPr="00386A40" w14:paraId="3FCCC0EF" w14:textId="77777777" w:rsidTr="00D20D7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C792F" w14:textId="77777777" w:rsidR="00E84722" w:rsidRPr="00074F58" w:rsidRDefault="00E84722" w:rsidP="00D20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1C203" w14:textId="77777777" w:rsidR="00E84722" w:rsidRPr="00074F58" w:rsidRDefault="00E84722" w:rsidP="00D20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E84722" w:rsidRPr="00386A40" w14:paraId="26E7FE07" w14:textId="77777777" w:rsidTr="00D20D7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2747B" w14:textId="77777777" w:rsidR="00E84722" w:rsidRPr="00386A40" w:rsidRDefault="00E84722" w:rsidP="00D20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B5C7D" w14:textId="77777777" w:rsidR="00E84722" w:rsidRPr="00512883" w:rsidRDefault="00E84722" w:rsidP="00D20D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explicações do Assistente Felipe Wagner, da Gertec, sobre um pedido de renegociação de anuidade realizado via email com o atendimento, a Comissão formalizou entendimento na </w:t>
            </w:r>
            <w:r w:rsidRPr="000C3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004/2024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  <w:r w:rsidRPr="00512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49C0A37" w14:textId="77777777" w:rsidR="00E84722" w:rsidRPr="0073432B" w:rsidRDefault="00E84722" w:rsidP="001E6C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46E2E6C2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0AABA8" w14:textId="6739E714" w:rsidR="001E6C21" w:rsidRPr="00074F58" w:rsidRDefault="00E84722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83C6C" w14:textId="45929FB5" w:rsidR="001E6C21" w:rsidRPr="007F5292" w:rsidRDefault="00093CC5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para Normativa de Poderes e Pagamentos</w:t>
            </w:r>
          </w:p>
        </w:tc>
      </w:tr>
      <w:tr w:rsidR="001E6C21" w:rsidRPr="00386A40" w14:paraId="6A5B96B6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BB6D2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65DDB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69C61859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1C39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890C0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081EB9E6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A0FF3F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A4331" w14:textId="3C6AEB50" w:rsidR="001E6C21" w:rsidRDefault="00064ADA" w:rsidP="00DB30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a possibilidade de uma nova Normativa, demanda originária do Presidente Carlos Alberto Barbosa de Souza, referente à possibilidade de</w:t>
            </w:r>
            <w:r w:rsidR="00210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0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pagamentos ordinários de baixo valor sejam realizados por funcionários do CAU/SC, de forma a aliviar a demanda administrativa do Presidente.</w:t>
            </w:r>
          </w:p>
          <w:p w14:paraId="1C962B84" w14:textId="77777777" w:rsidR="00E84722" w:rsidRDefault="00E84722" w:rsidP="00DB30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E6D09D4" w14:textId="2B176ADA" w:rsidR="00E84722" w:rsidRPr="00512883" w:rsidRDefault="00E84722" w:rsidP="00DB30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discutiram as implicações da medida, concordando que seria benéfica ao Conselho. </w:t>
            </w:r>
            <w:r w:rsidR="00CD0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trará para a próxima reunião uma minuta de Deliberação, para que a discussão seja aprofundada, com o valor inicial de vinte mil reais para despesas delegadas. Pediu-se que haja uma descrição geral das despesas que ultrapassem esse valor, e que continuariam como responsabilidade do presidente autorizar.</w:t>
            </w:r>
          </w:p>
        </w:tc>
      </w:tr>
    </w:tbl>
    <w:p w14:paraId="05631AF7" w14:textId="2C3E0C42" w:rsidR="00DC6E99" w:rsidRPr="0073432B" w:rsidRDefault="00DC6E99" w:rsidP="001E6C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0D636EA5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88769" w14:textId="1D98924B" w:rsidR="001E6C21" w:rsidRPr="00074F58" w:rsidRDefault="00E84722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F7FB8" w14:textId="44ECDB85" w:rsidR="001E6C21" w:rsidRPr="007F5292" w:rsidRDefault="00093CC5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Diagnóstico organizacional da estrutura de trabalho do CAU/SC</w:t>
            </w:r>
          </w:p>
        </w:tc>
      </w:tr>
      <w:tr w:rsidR="001E6C21" w:rsidRPr="00386A40" w14:paraId="54269899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5748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9267F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742E086E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903D7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547BE" w14:textId="6E29D546" w:rsidR="001E6C21" w:rsidRPr="00074F58" w:rsidRDefault="00A6710C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1E6C21" w:rsidRPr="00386A40" w14:paraId="6C4DDEEC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65DF2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EDBAB" w14:textId="02A77C72" w:rsidR="00E84110" w:rsidRPr="00512883" w:rsidRDefault="004F27A1" w:rsidP="002F3C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</w:t>
            </w:r>
            <w:r w:rsidR="004D3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4D3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João </w:t>
            </w:r>
            <w:r w:rsidR="004D3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Vicente Scarpin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 uma proposta de design organizacional para o CAU/SC,</w:t>
            </w:r>
            <w:r w:rsidR="004D3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explicando </w:t>
            </w:r>
            <w:r w:rsidR="004D3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histórico do funcionamento da instituição, os desafios </w:t>
            </w:r>
            <w:r w:rsidR="004D3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possibilidades de ação.</w:t>
            </w:r>
            <w:r w:rsidR="004D3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intuito geral do diagnóstico é combater a alta inadimplência, </w:t>
            </w:r>
            <w:r w:rsidR="00A93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mas possui um</w:t>
            </w:r>
            <w:r w:rsidR="00E33D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93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3D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abrangência</w:t>
            </w:r>
            <w:r w:rsidR="00A93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plano de ação </w:t>
            </w:r>
            <w:r w:rsidR="00E33D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vão </w:t>
            </w:r>
            <w:r w:rsidR="00A93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da cobrança. Será feito um estudo detalhado de custos e</w:t>
            </w:r>
            <w:r w:rsidR="001A0F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impactos</w:t>
            </w:r>
            <w:r w:rsidR="00A93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efetiva implementação do projeto, que está em estado inicial.  </w:t>
            </w:r>
          </w:p>
        </w:tc>
      </w:tr>
    </w:tbl>
    <w:p w14:paraId="5198F51E" w14:textId="77777777" w:rsidR="00093CC5" w:rsidRPr="0073432B" w:rsidRDefault="00093CC5" w:rsidP="00093CC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93CC5" w:rsidRPr="00386A40" w14:paraId="6E625CCD" w14:textId="77777777" w:rsidTr="00AD64B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006EB7" w14:textId="77777777" w:rsidR="00093CC5" w:rsidRPr="00074F58" w:rsidRDefault="00093CC5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4551F" w14:textId="3B56746A" w:rsidR="00093CC5" w:rsidRPr="007F5292" w:rsidRDefault="00093CC5" w:rsidP="00081F6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</w:t>
            </w:r>
            <w:r w:rsidR="001C14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gias</w:t>
            </w:r>
          </w:p>
        </w:tc>
      </w:tr>
      <w:tr w:rsidR="00093CC5" w:rsidRPr="00386A40" w14:paraId="358362EE" w14:textId="77777777" w:rsidTr="00AD64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F1CCF" w14:textId="77777777" w:rsidR="00093CC5" w:rsidRPr="00074F58" w:rsidRDefault="00093CC5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1003F" w14:textId="77777777" w:rsidR="00093CC5" w:rsidRPr="00074F58" w:rsidRDefault="00093CC5" w:rsidP="00AD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093CC5" w:rsidRPr="00386A40" w14:paraId="6CB632B9" w14:textId="77777777" w:rsidTr="00AD64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770979" w14:textId="77777777" w:rsidR="00093CC5" w:rsidRPr="00074F58" w:rsidRDefault="00093CC5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32599" w14:textId="77777777" w:rsidR="00093CC5" w:rsidRPr="00074F58" w:rsidRDefault="00093CC5" w:rsidP="00AD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093CC5" w:rsidRPr="00386A40" w14:paraId="6832A60A" w14:textId="77777777" w:rsidTr="00AD64B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4E2BD" w14:textId="77777777" w:rsidR="00093CC5" w:rsidRPr="00386A40" w:rsidRDefault="00093CC5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B2622" w14:textId="0383575B" w:rsidR="00093CC5" w:rsidRPr="00512883" w:rsidRDefault="001A0F86" w:rsidP="00AD6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Abordado</w:t>
            </w:r>
            <w:r w:rsidR="00A251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apresentação do Gerente Geral, no item 5.5.</w:t>
            </w:r>
          </w:p>
        </w:tc>
      </w:tr>
    </w:tbl>
    <w:p w14:paraId="6B5236C3" w14:textId="77777777" w:rsidR="00081F67" w:rsidRPr="0073432B" w:rsidRDefault="00081F67" w:rsidP="00081F6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81F67" w:rsidRPr="00386A40" w14:paraId="4E086E5A" w14:textId="77777777" w:rsidTr="00AD64B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BC895" w14:textId="5FBFCF31" w:rsidR="00081F67" w:rsidRPr="00074F58" w:rsidRDefault="00081F67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E036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ACBC6" w14:textId="6E0AFA0F" w:rsidR="00081F67" w:rsidRPr="007F5292" w:rsidRDefault="00081F67" w:rsidP="00AD64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Convênio Instituto de Protestos</w:t>
            </w:r>
          </w:p>
        </w:tc>
      </w:tr>
      <w:tr w:rsidR="00081F67" w:rsidRPr="00386A40" w14:paraId="3F6E2FC4" w14:textId="77777777" w:rsidTr="00AD64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7E639D" w14:textId="77777777" w:rsidR="00081F67" w:rsidRPr="00074F58" w:rsidRDefault="00081F67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04D9B" w14:textId="77777777" w:rsidR="00081F67" w:rsidRPr="00074F58" w:rsidRDefault="00081F67" w:rsidP="00AD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081F67" w:rsidRPr="00386A40" w14:paraId="0DEA54EA" w14:textId="77777777" w:rsidTr="00AD64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2B40CF" w14:textId="77777777" w:rsidR="00081F67" w:rsidRPr="00074F58" w:rsidRDefault="00081F67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1E710" w14:textId="77777777" w:rsidR="00081F67" w:rsidRPr="00074F58" w:rsidRDefault="00081F67" w:rsidP="00AD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081F67" w:rsidRPr="00386A40" w14:paraId="117A5847" w14:textId="77777777" w:rsidTr="00AD64B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85D03" w14:textId="77777777" w:rsidR="00081F67" w:rsidRPr="00386A40" w:rsidRDefault="00081F67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A2E92" w14:textId="192BF976" w:rsidR="00081F67" w:rsidRDefault="00F91E7F" w:rsidP="00081F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Filipe Rockenbach explicou o contexto da demanda, trazendo que a </w:t>
            </w:r>
            <w:r w:rsidR="00081F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Justiça está refugando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processos de execução fiscal, pois são diversos processos e com valores baixos, de anuidades de profissionais</w:t>
            </w:r>
            <w:r w:rsidR="00081F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Na prática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CAU</w:t>
            </w:r>
            <w:r w:rsidR="00081F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poderá fazer as cobranças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via judicial</w:t>
            </w:r>
            <w:r w:rsidR="00081F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46C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Ademais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outros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/UF tiveram experiências positivas ao fazer a cobrança com os Institutos de Protesto, tanto no CAU/RS quanto no CAU/BA.</w:t>
            </w:r>
          </w:p>
          <w:p w14:paraId="26FF08BB" w14:textId="77777777" w:rsidR="00BA4F1D" w:rsidRDefault="00BA4F1D" w:rsidP="00081F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EA52B49" w14:textId="54EA159E" w:rsidR="00BA4F1D" w:rsidRPr="00512883" w:rsidRDefault="009C6C98" w:rsidP="00081F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debate, a</w:t>
            </w:r>
            <w:r w:rsidR="00BA4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entendeu por </w:t>
            </w:r>
            <w:r w:rsidR="00BA4F1D" w:rsidRPr="00BA4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 </w:t>
            </w:r>
            <w:r w:rsidR="00BA4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BA4F1D" w:rsidRPr="00BA4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celebração do Convênio com o Instituto de Estudo de Protesto de Título do Brasil de Santa Catarina (IEPTB/SC)</w:t>
            </w:r>
            <w:r w:rsidR="00BA4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</w:t>
            </w:r>
            <w:r w:rsidR="00BA4F1D" w:rsidRPr="00BA4F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COAF-CAU/SC nº 005/2024</w:t>
            </w:r>
            <w:r w:rsidR="00BA4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4F4856F" w14:textId="4A6E253E" w:rsidR="00E22B4E" w:rsidRPr="0073432B" w:rsidRDefault="00E22B4E" w:rsidP="001E6C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66669A02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6E1FD" w14:textId="2734C547" w:rsidR="001E6C21" w:rsidRPr="00074F58" w:rsidRDefault="00093CC5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87F41" w14:textId="6D5D4D4B" w:rsidR="001E6C21" w:rsidRPr="007F5292" w:rsidRDefault="001E6C21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1E6C21" w:rsidRPr="00386A40" w14:paraId="2161D812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2F1DD0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77B4B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31CAE496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AAECB3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777C7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7C99A85E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0196B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C104A" w14:textId="703379E8" w:rsidR="001E6C21" w:rsidRPr="00512883" w:rsidRDefault="008347DC" w:rsidP="00021A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há processos para análise. </w:t>
            </w:r>
          </w:p>
        </w:tc>
      </w:tr>
    </w:tbl>
    <w:p w14:paraId="70B6C561" w14:textId="77777777" w:rsidR="00340764" w:rsidRPr="0073432B" w:rsidRDefault="00340764" w:rsidP="0034076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0764" w:rsidRPr="00386A40" w14:paraId="6894ECD8" w14:textId="77777777" w:rsidTr="00AD64B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BEFC53" w14:textId="32B1BCAF" w:rsidR="00340764" w:rsidRPr="00074F58" w:rsidRDefault="00340764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2BDB6" w14:textId="7087822E" w:rsidR="00340764" w:rsidRPr="007F5292" w:rsidRDefault="00340764" w:rsidP="00AD64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GERAF – principais fatos administrativos e financeiros desde a última reunião</w:t>
            </w:r>
          </w:p>
        </w:tc>
      </w:tr>
      <w:tr w:rsidR="00340764" w:rsidRPr="00386A40" w14:paraId="445A754B" w14:textId="77777777" w:rsidTr="00AD64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4F12E1" w14:textId="77777777" w:rsidR="00340764" w:rsidRPr="00074F58" w:rsidRDefault="00340764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4179B" w14:textId="77777777" w:rsidR="00340764" w:rsidRPr="00074F58" w:rsidRDefault="00340764" w:rsidP="00AD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40764" w:rsidRPr="00386A40" w14:paraId="458AC7F8" w14:textId="77777777" w:rsidTr="00AD64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28BDF" w14:textId="77777777" w:rsidR="00340764" w:rsidRPr="00074F58" w:rsidRDefault="00340764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CCABF" w14:textId="77777777" w:rsidR="00340764" w:rsidRPr="00074F58" w:rsidRDefault="00340764" w:rsidP="00AD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40764" w:rsidRPr="00386A40" w14:paraId="465A4F9F" w14:textId="77777777" w:rsidTr="00AD64B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2652FA" w14:textId="77777777" w:rsidR="00340764" w:rsidRPr="00386A40" w:rsidRDefault="00340764" w:rsidP="00AD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A3183" w14:textId="67F97DAE" w:rsidR="00340764" w:rsidRPr="00512883" w:rsidRDefault="00F65221" w:rsidP="00AD6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tratado por falta de tempo hábil.</w:t>
            </w:r>
          </w:p>
        </w:tc>
      </w:tr>
    </w:tbl>
    <w:p w14:paraId="0E24588C" w14:textId="08BB0253" w:rsidR="00AC323A" w:rsidRPr="0073432B" w:rsidRDefault="00AC323A" w:rsidP="00AC323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C323A" w:rsidRPr="002072EB" w14:paraId="109F00E8" w14:textId="77777777" w:rsidTr="00EB1705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5BA0B" w14:textId="6682E020" w:rsidR="00AC323A" w:rsidRDefault="00AC323A" w:rsidP="00EB170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EF26DA4" w14:textId="77777777" w:rsidR="00AC323A" w:rsidRPr="0073432B" w:rsidRDefault="00AC323A" w:rsidP="00AC323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323A" w:rsidRPr="00386A40" w14:paraId="0E20D72B" w14:textId="77777777" w:rsidTr="00EB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5109B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AF6F4" w14:textId="5E35E944" w:rsidR="00AC323A" w:rsidRPr="007F5292" w:rsidRDefault="00F65221" w:rsidP="007E32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52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sobre valores orçados</w:t>
            </w:r>
            <w:r w:rsidR="008347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CAU/SC</w:t>
            </w:r>
          </w:p>
        </w:tc>
      </w:tr>
      <w:tr w:rsidR="00AC323A" w:rsidRPr="00386A40" w14:paraId="413FA5BF" w14:textId="77777777" w:rsidTr="00EB17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EB4F03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2D706" w14:textId="77777777" w:rsidR="00AC323A" w:rsidRPr="00074F58" w:rsidRDefault="00AC323A" w:rsidP="00EB17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C323A" w:rsidRPr="00386A40" w14:paraId="17B4AA89" w14:textId="77777777" w:rsidTr="00EB17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C65C70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C89" w14:textId="77777777" w:rsidR="00AC323A" w:rsidRPr="00074F58" w:rsidRDefault="00AC323A" w:rsidP="00EB17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AC323A" w:rsidRPr="00386A40" w14:paraId="25DA2F1A" w14:textId="77777777" w:rsidTr="00EB170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EF981" w14:textId="77777777" w:rsidR="00AC323A" w:rsidRPr="00386A40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19E7E" w14:textId="21F64A5B" w:rsidR="00AC323A" w:rsidRPr="00512883" w:rsidRDefault="00F65221" w:rsidP="00A671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tratado por falta de tempo hábil. </w:t>
            </w:r>
            <w:r w:rsidR="00A67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função disso, foi sugerida uma reunião extraordinária virtual para o dia 04 de abril.</w:t>
            </w:r>
          </w:p>
        </w:tc>
      </w:tr>
    </w:tbl>
    <w:p w14:paraId="5F1E89D7" w14:textId="77777777" w:rsidR="000A3D21" w:rsidRDefault="000A3D21" w:rsidP="000A3D21">
      <w:pPr>
        <w:pStyle w:val="SemEspaamento"/>
        <w:rPr>
          <w:sz w:val="12"/>
          <w:szCs w:val="12"/>
        </w:rPr>
      </w:pPr>
    </w:p>
    <w:p w14:paraId="238B5493" w14:textId="400A6F5B" w:rsidR="00924ADA" w:rsidRPr="00765C98" w:rsidRDefault="00DF5284" w:rsidP="0073432B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774511">
        <w:rPr>
          <w:rFonts w:ascii="Arial" w:hAnsi="Arial" w:cs="Arial"/>
          <w:bCs/>
          <w:sz w:val="22"/>
          <w:szCs w:val="22"/>
        </w:rPr>
        <w:t xml:space="preserve"> </w:t>
      </w:r>
      <w:r w:rsidR="000570DA" w:rsidRPr="00076050">
        <w:rPr>
          <w:rFonts w:ascii="Arial" w:hAnsi="Arial" w:cs="Arial"/>
          <w:bCs/>
          <w:sz w:val="22"/>
          <w:szCs w:val="22"/>
        </w:rPr>
        <w:t>1</w:t>
      </w:r>
      <w:r w:rsidR="003102EA" w:rsidRPr="00076050">
        <w:rPr>
          <w:rFonts w:ascii="Arial" w:hAnsi="Arial" w:cs="Arial"/>
          <w:bCs/>
          <w:sz w:val="22"/>
          <w:szCs w:val="22"/>
        </w:rPr>
        <w:t>ª</w:t>
      </w:r>
      <w:r w:rsidR="00432810" w:rsidRPr="0007605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076050">
        <w:rPr>
          <w:rFonts w:ascii="Arial" w:hAnsi="Arial" w:cs="Arial"/>
          <w:bCs/>
          <w:sz w:val="22"/>
          <w:szCs w:val="22"/>
        </w:rPr>
        <w:t>eunião</w:t>
      </w:r>
      <w:r w:rsidR="00924ADA" w:rsidRPr="00076050">
        <w:rPr>
          <w:rFonts w:ascii="Arial" w:hAnsi="Arial" w:cs="Arial"/>
          <w:bCs/>
          <w:sz w:val="22"/>
          <w:szCs w:val="22"/>
        </w:rPr>
        <w:t xml:space="preserve"> </w:t>
      </w:r>
      <w:r w:rsidR="000570DA" w:rsidRPr="00076050">
        <w:rPr>
          <w:rFonts w:ascii="Arial" w:hAnsi="Arial" w:cs="Arial"/>
          <w:bCs/>
          <w:sz w:val="22"/>
          <w:szCs w:val="22"/>
        </w:rPr>
        <w:t>Extrao</w:t>
      </w:r>
      <w:r w:rsidR="003102EA" w:rsidRPr="00076050">
        <w:rPr>
          <w:rFonts w:ascii="Arial" w:hAnsi="Arial" w:cs="Arial"/>
          <w:bCs/>
          <w:sz w:val="22"/>
          <w:szCs w:val="22"/>
        </w:rPr>
        <w:t>rdinária</w:t>
      </w:r>
      <w:r w:rsidR="00FB1565" w:rsidRPr="00076050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076050">
        <w:rPr>
          <w:rFonts w:ascii="Arial" w:hAnsi="Arial" w:cs="Arial"/>
          <w:bCs/>
          <w:sz w:val="22"/>
          <w:szCs w:val="22"/>
        </w:rPr>
        <w:t>-CAU/SC</w:t>
      </w:r>
      <w:r w:rsidR="00FB1565" w:rsidRPr="00076050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76050">
        <w:rPr>
          <w:rFonts w:ascii="Arial" w:hAnsi="Arial" w:cs="Arial"/>
          <w:bCs/>
          <w:sz w:val="22"/>
          <w:szCs w:val="22"/>
        </w:rPr>
        <w:t xml:space="preserve">de </w:t>
      </w:r>
      <w:r w:rsidR="000570DA" w:rsidRPr="00076050">
        <w:rPr>
          <w:rFonts w:ascii="Arial" w:hAnsi="Arial" w:cs="Arial"/>
          <w:bCs/>
          <w:sz w:val="22"/>
          <w:szCs w:val="22"/>
        </w:rPr>
        <w:t>04</w:t>
      </w:r>
      <w:r w:rsidR="0088559B" w:rsidRPr="00076050">
        <w:rPr>
          <w:rFonts w:ascii="Arial" w:hAnsi="Arial" w:cs="Arial"/>
          <w:bCs/>
          <w:sz w:val="22"/>
          <w:szCs w:val="22"/>
        </w:rPr>
        <w:t>/</w:t>
      </w:r>
      <w:r w:rsidR="00B4656C" w:rsidRPr="00076050">
        <w:rPr>
          <w:rFonts w:ascii="Arial" w:hAnsi="Arial" w:cs="Arial"/>
          <w:bCs/>
          <w:sz w:val="22"/>
          <w:szCs w:val="22"/>
        </w:rPr>
        <w:t>0</w:t>
      </w:r>
      <w:r w:rsidR="000570DA" w:rsidRPr="00076050">
        <w:rPr>
          <w:rFonts w:ascii="Arial" w:hAnsi="Arial" w:cs="Arial"/>
          <w:bCs/>
          <w:sz w:val="22"/>
          <w:szCs w:val="22"/>
        </w:rPr>
        <w:t>4</w:t>
      </w:r>
      <w:r w:rsidR="008F74E6" w:rsidRPr="00076050">
        <w:rPr>
          <w:rFonts w:ascii="Arial" w:hAnsi="Arial" w:cs="Arial"/>
          <w:bCs/>
          <w:sz w:val="22"/>
          <w:szCs w:val="22"/>
        </w:rPr>
        <w:t>/</w:t>
      </w:r>
      <w:r w:rsidR="00D2226F" w:rsidRPr="00076050">
        <w:rPr>
          <w:rFonts w:ascii="Arial" w:hAnsi="Arial" w:cs="Arial"/>
          <w:bCs/>
          <w:sz w:val="22"/>
          <w:szCs w:val="22"/>
        </w:rPr>
        <w:t>202</w:t>
      </w:r>
      <w:r w:rsidR="00C1262C" w:rsidRPr="00076050">
        <w:rPr>
          <w:rFonts w:ascii="Arial" w:hAnsi="Arial" w:cs="Arial"/>
          <w:bCs/>
          <w:sz w:val="22"/>
          <w:szCs w:val="22"/>
        </w:rPr>
        <w:t>4</w:t>
      </w:r>
      <w:r w:rsidR="00FB1565" w:rsidRPr="00076050">
        <w:rPr>
          <w:rFonts w:ascii="Arial" w:hAnsi="Arial" w:cs="Arial"/>
          <w:bCs/>
          <w:sz w:val="22"/>
          <w:szCs w:val="22"/>
        </w:rPr>
        <w:t>, com os votos favoráveis d</w:t>
      </w:r>
      <w:r w:rsidR="0073432B">
        <w:rPr>
          <w:rFonts w:ascii="Arial" w:hAnsi="Arial" w:cs="Arial"/>
          <w:bCs/>
          <w:sz w:val="22"/>
          <w:szCs w:val="22"/>
        </w:rPr>
        <w:t>as</w:t>
      </w:r>
      <w:r w:rsidR="00FB1565" w:rsidRPr="00076050">
        <w:rPr>
          <w:rFonts w:ascii="Arial" w:hAnsi="Arial" w:cs="Arial"/>
          <w:bCs/>
          <w:sz w:val="22"/>
          <w:szCs w:val="22"/>
        </w:rPr>
        <w:t xml:space="preserve"> </w:t>
      </w:r>
      <w:r w:rsidR="000E3DD7" w:rsidRPr="00076050">
        <w:rPr>
          <w:rFonts w:ascii="Arial" w:hAnsi="Arial" w:cs="Arial"/>
          <w:bCs/>
          <w:sz w:val="22"/>
          <w:szCs w:val="22"/>
        </w:rPr>
        <w:t>c</w:t>
      </w:r>
      <w:r w:rsidR="00BC68B7" w:rsidRPr="00076050">
        <w:rPr>
          <w:rFonts w:ascii="Arial" w:hAnsi="Arial" w:cs="Arial"/>
          <w:bCs/>
          <w:sz w:val="22"/>
          <w:szCs w:val="22"/>
        </w:rPr>
        <w:t>onselheir</w:t>
      </w:r>
      <w:r w:rsidR="0073432B">
        <w:rPr>
          <w:rFonts w:ascii="Arial" w:hAnsi="Arial" w:cs="Arial"/>
          <w:bCs/>
          <w:sz w:val="22"/>
          <w:szCs w:val="22"/>
        </w:rPr>
        <w:t>a</w:t>
      </w:r>
      <w:r w:rsidR="00BC68B7" w:rsidRPr="00076050">
        <w:rPr>
          <w:rFonts w:ascii="Arial" w:hAnsi="Arial" w:cs="Arial"/>
          <w:bCs/>
          <w:sz w:val="22"/>
          <w:szCs w:val="22"/>
        </w:rPr>
        <w:t>s</w:t>
      </w:r>
      <w:r w:rsidR="00082F66" w:rsidRPr="00076050">
        <w:rPr>
          <w:rFonts w:ascii="Arial" w:hAnsi="Arial" w:cs="Arial"/>
          <w:bCs/>
          <w:sz w:val="22"/>
          <w:szCs w:val="22"/>
        </w:rPr>
        <w:t xml:space="preserve"> </w:t>
      </w:r>
      <w:r w:rsidR="00B4656C" w:rsidRPr="00076050">
        <w:rPr>
          <w:rFonts w:ascii="Arial" w:hAnsi="Arial" w:cs="Arial"/>
          <w:bCs/>
          <w:sz w:val="22"/>
          <w:szCs w:val="22"/>
        </w:rPr>
        <w:t>Ana Carina Lopes de Souza Zimmerman</w:t>
      </w:r>
      <w:r w:rsidR="0073432B">
        <w:rPr>
          <w:rFonts w:ascii="Arial" w:hAnsi="Arial" w:cs="Arial"/>
          <w:bCs/>
          <w:sz w:val="22"/>
          <w:szCs w:val="22"/>
        </w:rPr>
        <w:t>n</w:t>
      </w:r>
      <w:r w:rsidR="00076050">
        <w:rPr>
          <w:rFonts w:ascii="Arial" w:hAnsi="Arial" w:cs="Arial"/>
          <w:bCs/>
          <w:sz w:val="22"/>
          <w:szCs w:val="22"/>
        </w:rPr>
        <w:t xml:space="preserve"> e </w:t>
      </w:r>
      <w:r w:rsidR="00A6710C">
        <w:rPr>
          <w:rFonts w:ascii="Arial" w:hAnsi="Arial" w:cs="Arial"/>
          <w:bCs/>
          <w:sz w:val="22"/>
          <w:szCs w:val="22"/>
        </w:rPr>
        <w:t xml:space="preserve">Gabriela Grisa, </w:t>
      </w:r>
      <w:r w:rsidR="00076050">
        <w:rPr>
          <w:rFonts w:ascii="Arial" w:hAnsi="Arial" w:cs="Arial"/>
          <w:bCs/>
          <w:sz w:val="22"/>
          <w:szCs w:val="22"/>
        </w:rPr>
        <w:t>com</w:t>
      </w:r>
      <w:r w:rsidR="00A6710C">
        <w:rPr>
          <w:rFonts w:ascii="Arial" w:hAnsi="Arial" w:cs="Arial"/>
          <w:bCs/>
          <w:sz w:val="22"/>
          <w:szCs w:val="22"/>
        </w:rPr>
        <w:t xml:space="preserve"> ausência da Conselheira Leticia Paula Negri.</w:t>
      </w:r>
    </w:p>
    <w:p w14:paraId="73E5AE01" w14:textId="1A198894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0994711" w14:textId="72510249" w:rsidR="0073432B" w:rsidRDefault="0073432B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8D1AE18" w14:textId="77777777" w:rsidR="0073432B" w:rsidRDefault="0073432B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A65F096" w14:textId="77777777" w:rsidR="0013240F" w:rsidRDefault="0013240F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44F8F417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1DB8F24B" w14:textId="4087DF45" w:rsidR="0073432B" w:rsidRDefault="0073432B" w:rsidP="00EE3591">
      <w:pPr>
        <w:jc w:val="center"/>
        <w:rPr>
          <w:rFonts w:ascii="Arial" w:hAnsi="Arial" w:cs="Arial"/>
          <w:bCs/>
          <w:sz w:val="22"/>
          <w:szCs w:val="22"/>
        </w:rPr>
      </w:pPr>
    </w:p>
    <w:p w14:paraId="378D2D9D" w14:textId="77777777" w:rsidR="0073432B" w:rsidRDefault="0073432B" w:rsidP="00EE3591">
      <w:pPr>
        <w:jc w:val="center"/>
        <w:rPr>
          <w:rFonts w:ascii="Arial" w:hAnsi="Arial" w:cs="Arial"/>
          <w:bCs/>
          <w:sz w:val="22"/>
          <w:szCs w:val="22"/>
        </w:rPr>
      </w:pPr>
    </w:p>
    <w:p w14:paraId="0BC2AEA6" w14:textId="77777777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61EE64B1" w14:textId="2233A322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4E69B" w14:textId="45DDC0EF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73F626B" w14:textId="64FFF7A8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ACCD31A" w14:textId="3782ECB8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4C01CFF" w14:textId="748EC7D9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495D32F" w14:textId="21DDF07E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5FDE80" w14:textId="1436BD3D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3069552" w14:textId="6B2854A8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54495D0" w14:textId="7B22106F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4DD73A6" w14:textId="53490BD7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458210E" w14:textId="7A0329BB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6C2140E" w14:textId="25CF3E5E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8F8DBD1" w14:textId="29B6E48A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86A58E6" w14:textId="0258F377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980BFF9" w14:textId="47781884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55147E2" w14:textId="019624B4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0AAE48" w14:textId="4B0D1FF9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1906773" w14:textId="396E3D64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35FB58" w14:textId="534A90FD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A90C1B" w14:textId="37374D95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1A9B09" w14:textId="4CD22ACB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E497105" w14:textId="6B01F568" w:rsidR="00076050" w:rsidRDefault="0007605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836E59A" w14:textId="77777777" w:rsidR="0077566E" w:rsidRPr="006B08FB" w:rsidRDefault="0077566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811F4B" w14:textId="2476E2B0" w:rsidR="001F7DF1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FE34B28" w14:textId="57EA6AA0" w:rsidR="0073432B" w:rsidRDefault="0073432B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57096480" w14:textId="2C2606EE" w:rsidR="0073432B" w:rsidRDefault="0073432B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49E49FF2" w14:textId="77777777" w:rsidR="0073432B" w:rsidRDefault="0073432B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09F1F85E" w14:textId="4C7158AD" w:rsidR="0073432B" w:rsidRDefault="0073432B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3363CFB2" w14:textId="77777777" w:rsidR="0073432B" w:rsidRPr="006D188D" w:rsidRDefault="0073432B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1F2DF8F" w14:textId="2E6DC4BB" w:rsidR="001F7DF1" w:rsidRPr="006B08FB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316411A" w:rsidR="00784A95" w:rsidRPr="00784A95" w:rsidRDefault="00B4656C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5E913549" w14:textId="55CA9DFB" w:rsidR="00076050" w:rsidRDefault="00784A95" w:rsidP="0073432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1C62BC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1C62BC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076050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2C005D13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73432B">
          <w:rPr>
            <w:rFonts w:ascii="Arial" w:hAnsi="Arial" w:cs="Arial"/>
            <w:noProof/>
            <w:sz w:val="18"/>
            <w:szCs w:val="18"/>
          </w:rPr>
          <w:t>1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AB547E">
          <w:rPr>
            <w:rFonts w:ascii="Arial" w:hAnsi="Arial" w:cs="Arial"/>
            <w:sz w:val="18"/>
            <w:szCs w:val="18"/>
          </w:rPr>
          <w:t>5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2B9F"/>
    <w:rsid w:val="0001446F"/>
    <w:rsid w:val="000149C9"/>
    <w:rsid w:val="00014A19"/>
    <w:rsid w:val="0001579B"/>
    <w:rsid w:val="00017B3D"/>
    <w:rsid w:val="00020BE5"/>
    <w:rsid w:val="00020CC7"/>
    <w:rsid w:val="000217C6"/>
    <w:rsid w:val="00021A72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19CD"/>
    <w:rsid w:val="00032C46"/>
    <w:rsid w:val="00034086"/>
    <w:rsid w:val="00034254"/>
    <w:rsid w:val="000355DC"/>
    <w:rsid w:val="00036917"/>
    <w:rsid w:val="00036C9E"/>
    <w:rsid w:val="00037C56"/>
    <w:rsid w:val="00040616"/>
    <w:rsid w:val="00041552"/>
    <w:rsid w:val="00041BC6"/>
    <w:rsid w:val="00042911"/>
    <w:rsid w:val="00046954"/>
    <w:rsid w:val="00047AB7"/>
    <w:rsid w:val="00047CF2"/>
    <w:rsid w:val="00052125"/>
    <w:rsid w:val="00052EC9"/>
    <w:rsid w:val="000537C0"/>
    <w:rsid w:val="00053B23"/>
    <w:rsid w:val="00053FA1"/>
    <w:rsid w:val="000545B2"/>
    <w:rsid w:val="000553AB"/>
    <w:rsid w:val="00055623"/>
    <w:rsid w:val="00056979"/>
    <w:rsid w:val="000570DA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ADA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770"/>
    <w:rsid w:val="00074F58"/>
    <w:rsid w:val="00076050"/>
    <w:rsid w:val="0007708B"/>
    <w:rsid w:val="00077CBF"/>
    <w:rsid w:val="00077E0B"/>
    <w:rsid w:val="00080212"/>
    <w:rsid w:val="0008069F"/>
    <w:rsid w:val="00080CBB"/>
    <w:rsid w:val="00081C33"/>
    <w:rsid w:val="00081F67"/>
    <w:rsid w:val="0008214D"/>
    <w:rsid w:val="0008286A"/>
    <w:rsid w:val="00082D3A"/>
    <w:rsid w:val="00082F66"/>
    <w:rsid w:val="0008340C"/>
    <w:rsid w:val="00083553"/>
    <w:rsid w:val="000835F0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1BBD"/>
    <w:rsid w:val="00092603"/>
    <w:rsid w:val="00092730"/>
    <w:rsid w:val="000931ED"/>
    <w:rsid w:val="00093278"/>
    <w:rsid w:val="000933CA"/>
    <w:rsid w:val="00093CC5"/>
    <w:rsid w:val="000940DA"/>
    <w:rsid w:val="00094959"/>
    <w:rsid w:val="000949B5"/>
    <w:rsid w:val="00094C34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3D21"/>
    <w:rsid w:val="000A41D6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7A4"/>
    <w:rsid w:val="000C388F"/>
    <w:rsid w:val="000C4178"/>
    <w:rsid w:val="000C480F"/>
    <w:rsid w:val="000C4927"/>
    <w:rsid w:val="000C50AC"/>
    <w:rsid w:val="000C5527"/>
    <w:rsid w:val="000C5D27"/>
    <w:rsid w:val="000C694C"/>
    <w:rsid w:val="000C72D7"/>
    <w:rsid w:val="000D039A"/>
    <w:rsid w:val="000D0614"/>
    <w:rsid w:val="000D18AE"/>
    <w:rsid w:val="000D1ECF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04"/>
    <w:rsid w:val="000E24E6"/>
    <w:rsid w:val="000E3DD7"/>
    <w:rsid w:val="000E509E"/>
    <w:rsid w:val="000E52CD"/>
    <w:rsid w:val="000F0008"/>
    <w:rsid w:val="000F1AF9"/>
    <w:rsid w:val="000F2E77"/>
    <w:rsid w:val="000F32CB"/>
    <w:rsid w:val="000F3E26"/>
    <w:rsid w:val="000F7ACC"/>
    <w:rsid w:val="00100332"/>
    <w:rsid w:val="00101336"/>
    <w:rsid w:val="0010143C"/>
    <w:rsid w:val="0010199B"/>
    <w:rsid w:val="00101B9F"/>
    <w:rsid w:val="0010237F"/>
    <w:rsid w:val="00102689"/>
    <w:rsid w:val="00102BE2"/>
    <w:rsid w:val="00103D1B"/>
    <w:rsid w:val="00105ACC"/>
    <w:rsid w:val="00106522"/>
    <w:rsid w:val="00106865"/>
    <w:rsid w:val="00106CA1"/>
    <w:rsid w:val="00106E1E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370"/>
    <w:rsid w:val="0011241C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3843"/>
    <w:rsid w:val="00124EF5"/>
    <w:rsid w:val="00125877"/>
    <w:rsid w:val="00125F86"/>
    <w:rsid w:val="00126318"/>
    <w:rsid w:val="00126B79"/>
    <w:rsid w:val="00126DB2"/>
    <w:rsid w:val="00127E03"/>
    <w:rsid w:val="00130BC6"/>
    <w:rsid w:val="00130F19"/>
    <w:rsid w:val="00130F74"/>
    <w:rsid w:val="00131206"/>
    <w:rsid w:val="0013240F"/>
    <w:rsid w:val="001344FD"/>
    <w:rsid w:val="00134F8E"/>
    <w:rsid w:val="00135078"/>
    <w:rsid w:val="0013552A"/>
    <w:rsid w:val="00135C08"/>
    <w:rsid w:val="0014033C"/>
    <w:rsid w:val="00141332"/>
    <w:rsid w:val="00141952"/>
    <w:rsid w:val="00142085"/>
    <w:rsid w:val="00143176"/>
    <w:rsid w:val="00144276"/>
    <w:rsid w:val="00145000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4F58"/>
    <w:rsid w:val="0015520C"/>
    <w:rsid w:val="001554CE"/>
    <w:rsid w:val="00156F29"/>
    <w:rsid w:val="00160902"/>
    <w:rsid w:val="00161184"/>
    <w:rsid w:val="00161411"/>
    <w:rsid w:val="00161AA8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BCA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0F86"/>
    <w:rsid w:val="001A14A2"/>
    <w:rsid w:val="001A1624"/>
    <w:rsid w:val="001A1A8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7BC"/>
    <w:rsid w:val="001C0B81"/>
    <w:rsid w:val="001C1462"/>
    <w:rsid w:val="001C1C9D"/>
    <w:rsid w:val="001C2305"/>
    <w:rsid w:val="001C2851"/>
    <w:rsid w:val="001C29FC"/>
    <w:rsid w:val="001C315A"/>
    <w:rsid w:val="001C4389"/>
    <w:rsid w:val="001C510E"/>
    <w:rsid w:val="001C5248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C21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3A2"/>
    <w:rsid w:val="001F5E47"/>
    <w:rsid w:val="001F691E"/>
    <w:rsid w:val="001F6AFA"/>
    <w:rsid w:val="001F7B70"/>
    <w:rsid w:val="001F7DF1"/>
    <w:rsid w:val="0020034A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0D5B"/>
    <w:rsid w:val="00210D9C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1A5"/>
    <w:rsid w:val="0024558E"/>
    <w:rsid w:val="00245604"/>
    <w:rsid w:val="00245AAF"/>
    <w:rsid w:val="00245DB5"/>
    <w:rsid w:val="002460B5"/>
    <w:rsid w:val="00246216"/>
    <w:rsid w:val="002467D8"/>
    <w:rsid w:val="00247B2E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AF6"/>
    <w:rsid w:val="00261C96"/>
    <w:rsid w:val="00261DBF"/>
    <w:rsid w:val="00262EC6"/>
    <w:rsid w:val="00263ECA"/>
    <w:rsid w:val="00263F44"/>
    <w:rsid w:val="00264163"/>
    <w:rsid w:val="00264A23"/>
    <w:rsid w:val="00264BA5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80574"/>
    <w:rsid w:val="00280765"/>
    <w:rsid w:val="00281553"/>
    <w:rsid w:val="0028292F"/>
    <w:rsid w:val="002829AA"/>
    <w:rsid w:val="00282B09"/>
    <w:rsid w:val="0028386A"/>
    <w:rsid w:val="0028423B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3D9C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0D"/>
    <w:rsid w:val="002B3E62"/>
    <w:rsid w:val="002B5697"/>
    <w:rsid w:val="002B5AA9"/>
    <w:rsid w:val="002B5BFD"/>
    <w:rsid w:val="002B6D5B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4A6D"/>
    <w:rsid w:val="002C4F0A"/>
    <w:rsid w:val="002C5468"/>
    <w:rsid w:val="002C54B8"/>
    <w:rsid w:val="002C60F8"/>
    <w:rsid w:val="002C612A"/>
    <w:rsid w:val="002C6726"/>
    <w:rsid w:val="002C775D"/>
    <w:rsid w:val="002C7FA5"/>
    <w:rsid w:val="002D0D8B"/>
    <w:rsid w:val="002D0E36"/>
    <w:rsid w:val="002D1041"/>
    <w:rsid w:val="002D1C49"/>
    <w:rsid w:val="002D28A4"/>
    <w:rsid w:val="002D3A03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3CC9"/>
    <w:rsid w:val="002F49CC"/>
    <w:rsid w:val="002F4CB5"/>
    <w:rsid w:val="002F4E92"/>
    <w:rsid w:val="002F5126"/>
    <w:rsid w:val="002F685F"/>
    <w:rsid w:val="00300518"/>
    <w:rsid w:val="00300790"/>
    <w:rsid w:val="00300C9A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4799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70A8"/>
    <w:rsid w:val="0032769B"/>
    <w:rsid w:val="00327F2E"/>
    <w:rsid w:val="00330926"/>
    <w:rsid w:val="003310EB"/>
    <w:rsid w:val="0033112A"/>
    <w:rsid w:val="003312A7"/>
    <w:rsid w:val="003312AC"/>
    <w:rsid w:val="00331F6E"/>
    <w:rsid w:val="003338D2"/>
    <w:rsid w:val="003348EB"/>
    <w:rsid w:val="00335332"/>
    <w:rsid w:val="00335BE6"/>
    <w:rsid w:val="00335DBE"/>
    <w:rsid w:val="00335E2C"/>
    <w:rsid w:val="0033632A"/>
    <w:rsid w:val="00337003"/>
    <w:rsid w:val="0033723E"/>
    <w:rsid w:val="00337456"/>
    <w:rsid w:val="00337D3D"/>
    <w:rsid w:val="00337F3E"/>
    <w:rsid w:val="003400F4"/>
    <w:rsid w:val="00340591"/>
    <w:rsid w:val="00340764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38B"/>
    <w:rsid w:val="0035169B"/>
    <w:rsid w:val="00351D05"/>
    <w:rsid w:val="003522AA"/>
    <w:rsid w:val="0035454C"/>
    <w:rsid w:val="00354587"/>
    <w:rsid w:val="00355544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AA5"/>
    <w:rsid w:val="00370F41"/>
    <w:rsid w:val="00372EF7"/>
    <w:rsid w:val="00373245"/>
    <w:rsid w:val="003732B9"/>
    <w:rsid w:val="003741BB"/>
    <w:rsid w:val="00376B95"/>
    <w:rsid w:val="00377071"/>
    <w:rsid w:val="00377A2F"/>
    <w:rsid w:val="00380407"/>
    <w:rsid w:val="00380796"/>
    <w:rsid w:val="00380CD5"/>
    <w:rsid w:val="00381CEF"/>
    <w:rsid w:val="00383575"/>
    <w:rsid w:val="00384080"/>
    <w:rsid w:val="003867F9"/>
    <w:rsid w:val="00386A40"/>
    <w:rsid w:val="00387BDD"/>
    <w:rsid w:val="00390248"/>
    <w:rsid w:val="00390966"/>
    <w:rsid w:val="0039124D"/>
    <w:rsid w:val="00391286"/>
    <w:rsid w:val="00391952"/>
    <w:rsid w:val="00391DD7"/>
    <w:rsid w:val="00392C7F"/>
    <w:rsid w:val="00393EB6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5CC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5489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3A7"/>
    <w:rsid w:val="003C56BA"/>
    <w:rsid w:val="003C73AD"/>
    <w:rsid w:val="003C7EA7"/>
    <w:rsid w:val="003D0467"/>
    <w:rsid w:val="003D0597"/>
    <w:rsid w:val="003D1FC8"/>
    <w:rsid w:val="003D251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13C0"/>
    <w:rsid w:val="003E1504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0AB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4744"/>
    <w:rsid w:val="00405B8C"/>
    <w:rsid w:val="0040707C"/>
    <w:rsid w:val="00407AE2"/>
    <w:rsid w:val="004103B7"/>
    <w:rsid w:val="00411573"/>
    <w:rsid w:val="00411C32"/>
    <w:rsid w:val="00412ED4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1CF6"/>
    <w:rsid w:val="0042242B"/>
    <w:rsid w:val="00422ACC"/>
    <w:rsid w:val="00422FAE"/>
    <w:rsid w:val="004246FF"/>
    <w:rsid w:val="004251AA"/>
    <w:rsid w:val="00425FA5"/>
    <w:rsid w:val="004260FF"/>
    <w:rsid w:val="004265D2"/>
    <w:rsid w:val="004279F8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503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67A6B"/>
    <w:rsid w:val="004711BE"/>
    <w:rsid w:val="004716A7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471"/>
    <w:rsid w:val="00483B9A"/>
    <w:rsid w:val="004853F4"/>
    <w:rsid w:val="00485F87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C28"/>
    <w:rsid w:val="004A4F9C"/>
    <w:rsid w:val="004A5C49"/>
    <w:rsid w:val="004A5DC4"/>
    <w:rsid w:val="004A6640"/>
    <w:rsid w:val="004A68DE"/>
    <w:rsid w:val="004A6A00"/>
    <w:rsid w:val="004B031A"/>
    <w:rsid w:val="004B03B4"/>
    <w:rsid w:val="004B077C"/>
    <w:rsid w:val="004B0A7D"/>
    <w:rsid w:val="004B0B10"/>
    <w:rsid w:val="004B18AB"/>
    <w:rsid w:val="004B1966"/>
    <w:rsid w:val="004B1BCE"/>
    <w:rsid w:val="004B327B"/>
    <w:rsid w:val="004B33D9"/>
    <w:rsid w:val="004B4133"/>
    <w:rsid w:val="004B4C9D"/>
    <w:rsid w:val="004B5803"/>
    <w:rsid w:val="004B5D4C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C6F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A1C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27A1"/>
    <w:rsid w:val="004F36FE"/>
    <w:rsid w:val="004F372B"/>
    <w:rsid w:val="004F3C5C"/>
    <w:rsid w:val="004F51B0"/>
    <w:rsid w:val="004F5929"/>
    <w:rsid w:val="004F5C04"/>
    <w:rsid w:val="004F6111"/>
    <w:rsid w:val="004F62EB"/>
    <w:rsid w:val="004F6363"/>
    <w:rsid w:val="004F6A15"/>
    <w:rsid w:val="004F70BA"/>
    <w:rsid w:val="004F7735"/>
    <w:rsid w:val="004F7C8A"/>
    <w:rsid w:val="0050012B"/>
    <w:rsid w:val="00500A57"/>
    <w:rsid w:val="00501B5B"/>
    <w:rsid w:val="00502477"/>
    <w:rsid w:val="00503051"/>
    <w:rsid w:val="0050309F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4EC7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51B7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4876"/>
    <w:rsid w:val="0054534F"/>
    <w:rsid w:val="00545A28"/>
    <w:rsid w:val="00545A87"/>
    <w:rsid w:val="00546261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1CC8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1499"/>
    <w:rsid w:val="0056151D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0F9"/>
    <w:rsid w:val="0058435C"/>
    <w:rsid w:val="00584DE0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201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163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2122"/>
    <w:rsid w:val="005C2A4E"/>
    <w:rsid w:val="005C5151"/>
    <w:rsid w:val="005C5285"/>
    <w:rsid w:val="005C59AB"/>
    <w:rsid w:val="005C6124"/>
    <w:rsid w:val="005C6492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44D8"/>
    <w:rsid w:val="005E5378"/>
    <w:rsid w:val="005E6968"/>
    <w:rsid w:val="005E697E"/>
    <w:rsid w:val="005E6ABD"/>
    <w:rsid w:val="005E6BE8"/>
    <w:rsid w:val="005E7E07"/>
    <w:rsid w:val="005F050B"/>
    <w:rsid w:val="005F10AA"/>
    <w:rsid w:val="005F1B22"/>
    <w:rsid w:val="005F2174"/>
    <w:rsid w:val="005F2459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E13"/>
    <w:rsid w:val="00605F9B"/>
    <w:rsid w:val="00606F7A"/>
    <w:rsid w:val="006107E9"/>
    <w:rsid w:val="0061081F"/>
    <w:rsid w:val="00611263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5352"/>
    <w:rsid w:val="006253F0"/>
    <w:rsid w:val="00625652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0ECC"/>
    <w:rsid w:val="00631047"/>
    <w:rsid w:val="0063124F"/>
    <w:rsid w:val="00631352"/>
    <w:rsid w:val="00631A00"/>
    <w:rsid w:val="00631DE4"/>
    <w:rsid w:val="0063266A"/>
    <w:rsid w:val="00632AEF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2CD"/>
    <w:rsid w:val="00644A84"/>
    <w:rsid w:val="00644E41"/>
    <w:rsid w:val="00645A6C"/>
    <w:rsid w:val="00646553"/>
    <w:rsid w:val="00646A19"/>
    <w:rsid w:val="00650004"/>
    <w:rsid w:val="00650034"/>
    <w:rsid w:val="00650A82"/>
    <w:rsid w:val="006518EB"/>
    <w:rsid w:val="00652A19"/>
    <w:rsid w:val="00652B26"/>
    <w:rsid w:val="0065398A"/>
    <w:rsid w:val="006546FF"/>
    <w:rsid w:val="00654710"/>
    <w:rsid w:val="006549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4C3E"/>
    <w:rsid w:val="006655F2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14"/>
    <w:rsid w:val="00677530"/>
    <w:rsid w:val="0067786E"/>
    <w:rsid w:val="006779BB"/>
    <w:rsid w:val="00677AD2"/>
    <w:rsid w:val="00680302"/>
    <w:rsid w:val="006805A1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53B"/>
    <w:rsid w:val="006A36D9"/>
    <w:rsid w:val="006A3E34"/>
    <w:rsid w:val="006A597B"/>
    <w:rsid w:val="006A6540"/>
    <w:rsid w:val="006A752F"/>
    <w:rsid w:val="006A7980"/>
    <w:rsid w:val="006B0853"/>
    <w:rsid w:val="006B08FB"/>
    <w:rsid w:val="006B0B4F"/>
    <w:rsid w:val="006B137D"/>
    <w:rsid w:val="006B3E0F"/>
    <w:rsid w:val="006B3FF2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87"/>
    <w:rsid w:val="006C68ED"/>
    <w:rsid w:val="006C69E8"/>
    <w:rsid w:val="006C7619"/>
    <w:rsid w:val="006C7760"/>
    <w:rsid w:val="006C7EC3"/>
    <w:rsid w:val="006D0171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3B7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1F3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13D1"/>
    <w:rsid w:val="0070375A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C4B"/>
    <w:rsid w:val="00716DD2"/>
    <w:rsid w:val="0071712F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432B"/>
    <w:rsid w:val="00735629"/>
    <w:rsid w:val="00737F17"/>
    <w:rsid w:val="00740BE4"/>
    <w:rsid w:val="007413F1"/>
    <w:rsid w:val="007414A1"/>
    <w:rsid w:val="00741D55"/>
    <w:rsid w:val="0074260F"/>
    <w:rsid w:val="0074562B"/>
    <w:rsid w:val="0074774B"/>
    <w:rsid w:val="00747C6A"/>
    <w:rsid w:val="00750229"/>
    <w:rsid w:val="007514FB"/>
    <w:rsid w:val="00751AF3"/>
    <w:rsid w:val="00751FC6"/>
    <w:rsid w:val="00752D1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18B"/>
    <w:rsid w:val="007625BD"/>
    <w:rsid w:val="00762B3A"/>
    <w:rsid w:val="00763051"/>
    <w:rsid w:val="00763B07"/>
    <w:rsid w:val="007640DA"/>
    <w:rsid w:val="00764212"/>
    <w:rsid w:val="0076488A"/>
    <w:rsid w:val="00764932"/>
    <w:rsid w:val="00764F08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511"/>
    <w:rsid w:val="00774656"/>
    <w:rsid w:val="007753F3"/>
    <w:rsid w:val="0077566E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415"/>
    <w:rsid w:val="00786E92"/>
    <w:rsid w:val="0078725E"/>
    <w:rsid w:val="00787425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C36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076"/>
    <w:rsid w:val="007B22A0"/>
    <w:rsid w:val="007B2FBE"/>
    <w:rsid w:val="007B57DB"/>
    <w:rsid w:val="007B6181"/>
    <w:rsid w:val="007B6206"/>
    <w:rsid w:val="007B6380"/>
    <w:rsid w:val="007B6480"/>
    <w:rsid w:val="007B6E7B"/>
    <w:rsid w:val="007B735D"/>
    <w:rsid w:val="007B76E6"/>
    <w:rsid w:val="007C00ED"/>
    <w:rsid w:val="007C04F7"/>
    <w:rsid w:val="007C0DFD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2D0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4D"/>
    <w:rsid w:val="007F075B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98E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38F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1421"/>
    <w:rsid w:val="00832747"/>
    <w:rsid w:val="0083289F"/>
    <w:rsid w:val="008328F7"/>
    <w:rsid w:val="008330F0"/>
    <w:rsid w:val="00833127"/>
    <w:rsid w:val="00834030"/>
    <w:rsid w:val="008347DC"/>
    <w:rsid w:val="00834F8A"/>
    <w:rsid w:val="008357BC"/>
    <w:rsid w:val="00835CC9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0B9"/>
    <w:rsid w:val="00863803"/>
    <w:rsid w:val="00863CE7"/>
    <w:rsid w:val="00863EE2"/>
    <w:rsid w:val="00863F8A"/>
    <w:rsid w:val="00864F1D"/>
    <w:rsid w:val="00866225"/>
    <w:rsid w:val="0086622F"/>
    <w:rsid w:val="0086678B"/>
    <w:rsid w:val="0086751E"/>
    <w:rsid w:val="008700A3"/>
    <w:rsid w:val="00870104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4C34"/>
    <w:rsid w:val="00885070"/>
    <w:rsid w:val="0088559B"/>
    <w:rsid w:val="00886436"/>
    <w:rsid w:val="00886FA2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3C80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A79CF"/>
    <w:rsid w:val="008B05A8"/>
    <w:rsid w:val="008B1151"/>
    <w:rsid w:val="008B1763"/>
    <w:rsid w:val="008B1D9E"/>
    <w:rsid w:val="008B204B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57DD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7DA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9E6"/>
    <w:rsid w:val="008F3E90"/>
    <w:rsid w:val="008F3FAC"/>
    <w:rsid w:val="008F4AE1"/>
    <w:rsid w:val="008F4D5E"/>
    <w:rsid w:val="008F4E33"/>
    <w:rsid w:val="008F5B7D"/>
    <w:rsid w:val="008F6F0D"/>
    <w:rsid w:val="008F70A3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89B"/>
    <w:rsid w:val="00905A38"/>
    <w:rsid w:val="0090647D"/>
    <w:rsid w:val="00906F63"/>
    <w:rsid w:val="0090765C"/>
    <w:rsid w:val="00907741"/>
    <w:rsid w:val="0090790F"/>
    <w:rsid w:val="00907DA1"/>
    <w:rsid w:val="00907DC9"/>
    <w:rsid w:val="00910045"/>
    <w:rsid w:val="00911011"/>
    <w:rsid w:val="00911981"/>
    <w:rsid w:val="00911A93"/>
    <w:rsid w:val="00911F52"/>
    <w:rsid w:val="00912B3B"/>
    <w:rsid w:val="00912FA1"/>
    <w:rsid w:val="0091301E"/>
    <w:rsid w:val="00913733"/>
    <w:rsid w:val="00913AEB"/>
    <w:rsid w:val="00915103"/>
    <w:rsid w:val="00915865"/>
    <w:rsid w:val="0091646C"/>
    <w:rsid w:val="00916731"/>
    <w:rsid w:val="00916DC1"/>
    <w:rsid w:val="00921145"/>
    <w:rsid w:val="00921580"/>
    <w:rsid w:val="009219BF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ADD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713"/>
    <w:rsid w:val="00934CCF"/>
    <w:rsid w:val="00935704"/>
    <w:rsid w:val="009357BC"/>
    <w:rsid w:val="00935DD2"/>
    <w:rsid w:val="00937A7F"/>
    <w:rsid w:val="00941843"/>
    <w:rsid w:val="00941ABD"/>
    <w:rsid w:val="009427F1"/>
    <w:rsid w:val="00943121"/>
    <w:rsid w:val="009434C4"/>
    <w:rsid w:val="00944B34"/>
    <w:rsid w:val="00945070"/>
    <w:rsid w:val="00945342"/>
    <w:rsid w:val="0094632E"/>
    <w:rsid w:val="00946C65"/>
    <w:rsid w:val="00947449"/>
    <w:rsid w:val="0095027F"/>
    <w:rsid w:val="00950922"/>
    <w:rsid w:val="00950A8E"/>
    <w:rsid w:val="00950EEB"/>
    <w:rsid w:val="009511D2"/>
    <w:rsid w:val="009512DC"/>
    <w:rsid w:val="00951824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350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1AD7"/>
    <w:rsid w:val="0098303A"/>
    <w:rsid w:val="0098354E"/>
    <w:rsid w:val="0098385C"/>
    <w:rsid w:val="00983903"/>
    <w:rsid w:val="00983953"/>
    <w:rsid w:val="009840D5"/>
    <w:rsid w:val="009843CC"/>
    <w:rsid w:val="00985688"/>
    <w:rsid w:val="00985AB5"/>
    <w:rsid w:val="00986204"/>
    <w:rsid w:val="00986D95"/>
    <w:rsid w:val="00987440"/>
    <w:rsid w:val="0099014F"/>
    <w:rsid w:val="009902DA"/>
    <w:rsid w:val="00990674"/>
    <w:rsid w:val="009909C3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6B5D"/>
    <w:rsid w:val="009A7177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367"/>
    <w:rsid w:val="009B3AA7"/>
    <w:rsid w:val="009B4B29"/>
    <w:rsid w:val="009B4E65"/>
    <w:rsid w:val="009B565D"/>
    <w:rsid w:val="009B5E19"/>
    <w:rsid w:val="009B6257"/>
    <w:rsid w:val="009B643D"/>
    <w:rsid w:val="009B697D"/>
    <w:rsid w:val="009B70C4"/>
    <w:rsid w:val="009B7A0F"/>
    <w:rsid w:val="009C0175"/>
    <w:rsid w:val="009C0C67"/>
    <w:rsid w:val="009C1789"/>
    <w:rsid w:val="009C1833"/>
    <w:rsid w:val="009C1B39"/>
    <w:rsid w:val="009C2E26"/>
    <w:rsid w:val="009C373F"/>
    <w:rsid w:val="009C3C9A"/>
    <w:rsid w:val="009C5187"/>
    <w:rsid w:val="009C5810"/>
    <w:rsid w:val="009C5890"/>
    <w:rsid w:val="009C6172"/>
    <w:rsid w:val="009C6551"/>
    <w:rsid w:val="009C6C98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015"/>
    <w:rsid w:val="00A132C1"/>
    <w:rsid w:val="00A13665"/>
    <w:rsid w:val="00A147C8"/>
    <w:rsid w:val="00A16AD8"/>
    <w:rsid w:val="00A16C10"/>
    <w:rsid w:val="00A1753C"/>
    <w:rsid w:val="00A20115"/>
    <w:rsid w:val="00A2209E"/>
    <w:rsid w:val="00A22276"/>
    <w:rsid w:val="00A224D6"/>
    <w:rsid w:val="00A23136"/>
    <w:rsid w:val="00A233E6"/>
    <w:rsid w:val="00A23C4D"/>
    <w:rsid w:val="00A24916"/>
    <w:rsid w:val="00A24F7C"/>
    <w:rsid w:val="00A25107"/>
    <w:rsid w:val="00A251E4"/>
    <w:rsid w:val="00A25CA2"/>
    <w:rsid w:val="00A25E43"/>
    <w:rsid w:val="00A26432"/>
    <w:rsid w:val="00A266D2"/>
    <w:rsid w:val="00A2673A"/>
    <w:rsid w:val="00A26866"/>
    <w:rsid w:val="00A26897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7BB"/>
    <w:rsid w:val="00A51AFD"/>
    <w:rsid w:val="00A527C3"/>
    <w:rsid w:val="00A54218"/>
    <w:rsid w:val="00A54489"/>
    <w:rsid w:val="00A54525"/>
    <w:rsid w:val="00A546FD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090C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10C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1423"/>
    <w:rsid w:val="00A822CC"/>
    <w:rsid w:val="00A8268A"/>
    <w:rsid w:val="00A833ED"/>
    <w:rsid w:val="00A83FD5"/>
    <w:rsid w:val="00A848C6"/>
    <w:rsid w:val="00A87967"/>
    <w:rsid w:val="00A87E32"/>
    <w:rsid w:val="00A90834"/>
    <w:rsid w:val="00A918BD"/>
    <w:rsid w:val="00A92951"/>
    <w:rsid w:val="00A92AE7"/>
    <w:rsid w:val="00A93262"/>
    <w:rsid w:val="00A93293"/>
    <w:rsid w:val="00A9332A"/>
    <w:rsid w:val="00A93C49"/>
    <w:rsid w:val="00A93E50"/>
    <w:rsid w:val="00A94C8B"/>
    <w:rsid w:val="00A94F5D"/>
    <w:rsid w:val="00A96090"/>
    <w:rsid w:val="00AA1E17"/>
    <w:rsid w:val="00AA2073"/>
    <w:rsid w:val="00AA2843"/>
    <w:rsid w:val="00AA2BC1"/>
    <w:rsid w:val="00AA34D4"/>
    <w:rsid w:val="00AA39F1"/>
    <w:rsid w:val="00AA3E69"/>
    <w:rsid w:val="00AA43B4"/>
    <w:rsid w:val="00AA4800"/>
    <w:rsid w:val="00AA4808"/>
    <w:rsid w:val="00AA58A2"/>
    <w:rsid w:val="00AA5D05"/>
    <w:rsid w:val="00AA675B"/>
    <w:rsid w:val="00AA6FA5"/>
    <w:rsid w:val="00AB07C8"/>
    <w:rsid w:val="00AB1113"/>
    <w:rsid w:val="00AB121D"/>
    <w:rsid w:val="00AB210D"/>
    <w:rsid w:val="00AB2E3E"/>
    <w:rsid w:val="00AB4360"/>
    <w:rsid w:val="00AB4459"/>
    <w:rsid w:val="00AB5058"/>
    <w:rsid w:val="00AB547E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23A"/>
    <w:rsid w:val="00AC3FA4"/>
    <w:rsid w:val="00AC498D"/>
    <w:rsid w:val="00AC4AE4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38A8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430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17F96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656C"/>
    <w:rsid w:val="00B47018"/>
    <w:rsid w:val="00B4753F"/>
    <w:rsid w:val="00B500D7"/>
    <w:rsid w:val="00B502D6"/>
    <w:rsid w:val="00B510C2"/>
    <w:rsid w:val="00B517EC"/>
    <w:rsid w:val="00B5181A"/>
    <w:rsid w:val="00B51DA8"/>
    <w:rsid w:val="00B51E4D"/>
    <w:rsid w:val="00B521DF"/>
    <w:rsid w:val="00B52AAA"/>
    <w:rsid w:val="00B53D04"/>
    <w:rsid w:val="00B5412C"/>
    <w:rsid w:val="00B557AB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12D6"/>
    <w:rsid w:val="00B62CEE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77868"/>
    <w:rsid w:val="00B80944"/>
    <w:rsid w:val="00B811E1"/>
    <w:rsid w:val="00B81A2A"/>
    <w:rsid w:val="00B81E1E"/>
    <w:rsid w:val="00B82956"/>
    <w:rsid w:val="00B83992"/>
    <w:rsid w:val="00B83F5C"/>
    <w:rsid w:val="00B843A1"/>
    <w:rsid w:val="00B8512C"/>
    <w:rsid w:val="00B85D30"/>
    <w:rsid w:val="00B86D94"/>
    <w:rsid w:val="00B86F01"/>
    <w:rsid w:val="00B87826"/>
    <w:rsid w:val="00B879F4"/>
    <w:rsid w:val="00B9123C"/>
    <w:rsid w:val="00B913C5"/>
    <w:rsid w:val="00B9230A"/>
    <w:rsid w:val="00B929D3"/>
    <w:rsid w:val="00B92CAA"/>
    <w:rsid w:val="00B92E67"/>
    <w:rsid w:val="00B93F58"/>
    <w:rsid w:val="00B9474E"/>
    <w:rsid w:val="00B949A5"/>
    <w:rsid w:val="00B94AA3"/>
    <w:rsid w:val="00B94E15"/>
    <w:rsid w:val="00B9587D"/>
    <w:rsid w:val="00B95EB1"/>
    <w:rsid w:val="00B96A84"/>
    <w:rsid w:val="00B9755B"/>
    <w:rsid w:val="00B97ECD"/>
    <w:rsid w:val="00BA0AED"/>
    <w:rsid w:val="00BA1245"/>
    <w:rsid w:val="00BA1893"/>
    <w:rsid w:val="00BA18CD"/>
    <w:rsid w:val="00BA2EA7"/>
    <w:rsid w:val="00BA2EBA"/>
    <w:rsid w:val="00BA41A9"/>
    <w:rsid w:val="00BA4200"/>
    <w:rsid w:val="00BA4E6B"/>
    <w:rsid w:val="00BA4F1D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2BAD"/>
    <w:rsid w:val="00BB3A08"/>
    <w:rsid w:val="00BB44FB"/>
    <w:rsid w:val="00BB475D"/>
    <w:rsid w:val="00BB594F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5D30"/>
    <w:rsid w:val="00BC68B7"/>
    <w:rsid w:val="00BC72C5"/>
    <w:rsid w:val="00BC784D"/>
    <w:rsid w:val="00BC7AC4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298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44CF"/>
    <w:rsid w:val="00C05565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62C"/>
    <w:rsid w:val="00C12D29"/>
    <w:rsid w:val="00C12E1A"/>
    <w:rsid w:val="00C130C5"/>
    <w:rsid w:val="00C1318B"/>
    <w:rsid w:val="00C135F8"/>
    <w:rsid w:val="00C143F2"/>
    <w:rsid w:val="00C15E6D"/>
    <w:rsid w:val="00C16245"/>
    <w:rsid w:val="00C164B5"/>
    <w:rsid w:val="00C16E01"/>
    <w:rsid w:val="00C17BBF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2EBD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8A6"/>
    <w:rsid w:val="00C44DBD"/>
    <w:rsid w:val="00C453B5"/>
    <w:rsid w:val="00C458F5"/>
    <w:rsid w:val="00C45D60"/>
    <w:rsid w:val="00C46602"/>
    <w:rsid w:val="00C46AA8"/>
    <w:rsid w:val="00C47C03"/>
    <w:rsid w:val="00C47FAC"/>
    <w:rsid w:val="00C50AE5"/>
    <w:rsid w:val="00C50DDC"/>
    <w:rsid w:val="00C514E6"/>
    <w:rsid w:val="00C5221B"/>
    <w:rsid w:val="00C5312D"/>
    <w:rsid w:val="00C532DB"/>
    <w:rsid w:val="00C533AD"/>
    <w:rsid w:val="00C54185"/>
    <w:rsid w:val="00C54262"/>
    <w:rsid w:val="00C54702"/>
    <w:rsid w:val="00C54EF2"/>
    <w:rsid w:val="00C559BC"/>
    <w:rsid w:val="00C56F2D"/>
    <w:rsid w:val="00C573DC"/>
    <w:rsid w:val="00C57C42"/>
    <w:rsid w:val="00C6020A"/>
    <w:rsid w:val="00C6021E"/>
    <w:rsid w:val="00C6046C"/>
    <w:rsid w:val="00C60FD4"/>
    <w:rsid w:val="00C610FF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807"/>
    <w:rsid w:val="00C70962"/>
    <w:rsid w:val="00C70C73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0BF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170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B7D93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72F"/>
    <w:rsid w:val="00CC6C52"/>
    <w:rsid w:val="00CC719D"/>
    <w:rsid w:val="00CC7529"/>
    <w:rsid w:val="00CC7FDC"/>
    <w:rsid w:val="00CD0021"/>
    <w:rsid w:val="00CD0353"/>
    <w:rsid w:val="00CD0945"/>
    <w:rsid w:val="00CD1001"/>
    <w:rsid w:val="00CD156E"/>
    <w:rsid w:val="00CD1B96"/>
    <w:rsid w:val="00CD322E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4F0A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3D73"/>
    <w:rsid w:val="00D041B5"/>
    <w:rsid w:val="00D0496D"/>
    <w:rsid w:val="00D04B3F"/>
    <w:rsid w:val="00D053AA"/>
    <w:rsid w:val="00D05F0D"/>
    <w:rsid w:val="00D060C3"/>
    <w:rsid w:val="00D0694A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9E6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669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1D1"/>
    <w:rsid w:val="00D357C9"/>
    <w:rsid w:val="00D35F47"/>
    <w:rsid w:val="00D35F6E"/>
    <w:rsid w:val="00D363E3"/>
    <w:rsid w:val="00D366DD"/>
    <w:rsid w:val="00D36B73"/>
    <w:rsid w:val="00D36CF3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5EA6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687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416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4D40"/>
    <w:rsid w:val="00D87040"/>
    <w:rsid w:val="00D87ADE"/>
    <w:rsid w:val="00D87C7F"/>
    <w:rsid w:val="00D87DA8"/>
    <w:rsid w:val="00D9081E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45D2"/>
    <w:rsid w:val="00D95C52"/>
    <w:rsid w:val="00D95CC6"/>
    <w:rsid w:val="00D95E59"/>
    <w:rsid w:val="00D96DB3"/>
    <w:rsid w:val="00D96E83"/>
    <w:rsid w:val="00D97EDA"/>
    <w:rsid w:val="00DA1D1F"/>
    <w:rsid w:val="00DA2538"/>
    <w:rsid w:val="00DA2E81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0A0C"/>
    <w:rsid w:val="00DB1705"/>
    <w:rsid w:val="00DB18EB"/>
    <w:rsid w:val="00DB1A13"/>
    <w:rsid w:val="00DB1D02"/>
    <w:rsid w:val="00DB20D6"/>
    <w:rsid w:val="00DB2FC5"/>
    <w:rsid w:val="00DB3010"/>
    <w:rsid w:val="00DB316A"/>
    <w:rsid w:val="00DB358F"/>
    <w:rsid w:val="00DB4132"/>
    <w:rsid w:val="00DB42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6E99"/>
    <w:rsid w:val="00DC767D"/>
    <w:rsid w:val="00DC7C6D"/>
    <w:rsid w:val="00DC7E56"/>
    <w:rsid w:val="00DD1A05"/>
    <w:rsid w:val="00DD1D7C"/>
    <w:rsid w:val="00DD21FD"/>
    <w:rsid w:val="00DD3092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AB3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6B0"/>
    <w:rsid w:val="00DF2A37"/>
    <w:rsid w:val="00DF43E9"/>
    <w:rsid w:val="00DF453A"/>
    <w:rsid w:val="00DF4660"/>
    <w:rsid w:val="00DF4E19"/>
    <w:rsid w:val="00DF5284"/>
    <w:rsid w:val="00DF53C1"/>
    <w:rsid w:val="00DF5450"/>
    <w:rsid w:val="00DF5518"/>
    <w:rsid w:val="00DF5668"/>
    <w:rsid w:val="00DF5957"/>
    <w:rsid w:val="00DF5C3C"/>
    <w:rsid w:val="00DF5D73"/>
    <w:rsid w:val="00DF7BFF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6CB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2B4E"/>
    <w:rsid w:val="00E23D06"/>
    <w:rsid w:val="00E23F02"/>
    <w:rsid w:val="00E24341"/>
    <w:rsid w:val="00E247BB"/>
    <w:rsid w:val="00E25142"/>
    <w:rsid w:val="00E25810"/>
    <w:rsid w:val="00E26B29"/>
    <w:rsid w:val="00E26F4B"/>
    <w:rsid w:val="00E30ECA"/>
    <w:rsid w:val="00E31EE1"/>
    <w:rsid w:val="00E3242F"/>
    <w:rsid w:val="00E3270B"/>
    <w:rsid w:val="00E32FD4"/>
    <w:rsid w:val="00E33D49"/>
    <w:rsid w:val="00E346CB"/>
    <w:rsid w:val="00E34FA9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646E"/>
    <w:rsid w:val="00E47E5F"/>
    <w:rsid w:val="00E50F29"/>
    <w:rsid w:val="00E5113D"/>
    <w:rsid w:val="00E51A28"/>
    <w:rsid w:val="00E52752"/>
    <w:rsid w:val="00E52B8D"/>
    <w:rsid w:val="00E52D7D"/>
    <w:rsid w:val="00E52DEB"/>
    <w:rsid w:val="00E537FF"/>
    <w:rsid w:val="00E53A03"/>
    <w:rsid w:val="00E53C4D"/>
    <w:rsid w:val="00E53CA8"/>
    <w:rsid w:val="00E54886"/>
    <w:rsid w:val="00E5556F"/>
    <w:rsid w:val="00E555E8"/>
    <w:rsid w:val="00E5642E"/>
    <w:rsid w:val="00E56E37"/>
    <w:rsid w:val="00E5707E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3ECC"/>
    <w:rsid w:val="00E84110"/>
    <w:rsid w:val="00E84722"/>
    <w:rsid w:val="00E84F11"/>
    <w:rsid w:val="00E85919"/>
    <w:rsid w:val="00E85ADB"/>
    <w:rsid w:val="00E85D72"/>
    <w:rsid w:val="00E85EE0"/>
    <w:rsid w:val="00E90414"/>
    <w:rsid w:val="00E907D5"/>
    <w:rsid w:val="00E90AD3"/>
    <w:rsid w:val="00E90B04"/>
    <w:rsid w:val="00E91670"/>
    <w:rsid w:val="00E919FC"/>
    <w:rsid w:val="00E92BDC"/>
    <w:rsid w:val="00E934D4"/>
    <w:rsid w:val="00E93704"/>
    <w:rsid w:val="00E95A70"/>
    <w:rsid w:val="00E965EE"/>
    <w:rsid w:val="00E96C62"/>
    <w:rsid w:val="00E96F7B"/>
    <w:rsid w:val="00E97098"/>
    <w:rsid w:val="00E97CCC"/>
    <w:rsid w:val="00E97E9F"/>
    <w:rsid w:val="00EA0A5C"/>
    <w:rsid w:val="00EA0B78"/>
    <w:rsid w:val="00EA20DA"/>
    <w:rsid w:val="00EA3037"/>
    <w:rsid w:val="00EA31A7"/>
    <w:rsid w:val="00EA341E"/>
    <w:rsid w:val="00EA4111"/>
    <w:rsid w:val="00EA46B0"/>
    <w:rsid w:val="00EA4757"/>
    <w:rsid w:val="00EA492E"/>
    <w:rsid w:val="00EA64B8"/>
    <w:rsid w:val="00EA6E16"/>
    <w:rsid w:val="00EA7C5C"/>
    <w:rsid w:val="00EA7CD7"/>
    <w:rsid w:val="00EB266F"/>
    <w:rsid w:val="00EB34AF"/>
    <w:rsid w:val="00EB35C2"/>
    <w:rsid w:val="00EB3E67"/>
    <w:rsid w:val="00EB4B7F"/>
    <w:rsid w:val="00EB4E6D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4B58"/>
    <w:rsid w:val="00EC57E1"/>
    <w:rsid w:val="00EC593B"/>
    <w:rsid w:val="00EC5E83"/>
    <w:rsid w:val="00EC6122"/>
    <w:rsid w:val="00EC6392"/>
    <w:rsid w:val="00EC6E71"/>
    <w:rsid w:val="00EC7D65"/>
    <w:rsid w:val="00ED0087"/>
    <w:rsid w:val="00ED0BFB"/>
    <w:rsid w:val="00ED0C08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05"/>
    <w:rsid w:val="00EF1F9A"/>
    <w:rsid w:val="00EF32B4"/>
    <w:rsid w:val="00EF3965"/>
    <w:rsid w:val="00EF3CAD"/>
    <w:rsid w:val="00EF3DDF"/>
    <w:rsid w:val="00EF3EB8"/>
    <w:rsid w:val="00EF4AF1"/>
    <w:rsid w:val="00EF526D"/>
    <w:rsid w:val="00EF5D0A"/>
    <w:rsid w:val="00EF6A93"/>
    <w:rsid w:val="00EF6BCD"/>
    <w:rsid w:val="00F01A0F"/>
    <w:rsid w:val="00F02448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1403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0FA0"/>
    <w:rsid w:val="00F31733"/>
    <w:rsid w:val="00F31984"/>
    <w:rsid w:val="00F31A1C"/>
    <w:rsid w:val="00F31AF4"/>
    <w:rsid w:val="00F32759"/>
    <w:rsid w:val="00F3290F"/>
    <w:rsid w:val="00F32AE5"/>
    <w:rsid w:val="00F330E6"/>
    <w:rsid w:val="00F33B64"/>
    <w:rsid w:val="00F34088"/>
    <w:rsid w:val="00F34E3A"/>
    <w:rsid w:val="00F34EAA"/>
    <w:rsid w:val="00F35000"/>
    <w:rsid w:val="00F364AC"/>
    <w:rsid w:val="00F36B27"/>
    <w:rsid w:val="00F36FB9"/>
    <w:rsid w:val="00F370E1"/>
    <w:rsid w:val="00F372F3"/>
    <w:rsid w:val="00F374D2"/>
    <w:rsid w:val="00F37723"/>
    <w:rsid w:val="00F3789D"/>
    <w:rsid w:val="00F37A28"/>
    <w:rsid w:val="00F37B23"/>
    <w:rsid w:val="00F4076D"/>
    <w:rsid w:val="00F41267"/>
    <w:rsid w:val="00F43409"/>
    <w:rsid w:val="00F45C2C"/>
    <w:rsid w:val="00F473AD"/>
    <w:rsid w:val="00F47A62"/>
    <w:rsid w:val="00F47DF9"/>
    <w:rsid w:val="00F50046"/>
    <w:rsid w:val="00F503C3"/>
    <w:rsid w:val="00F5055F"/>
    <w:rsid w:val="00F50A26"/>
    <w:rsid w:val="00F50BCD"/>
    <w:rsid w:val="00F5119C"/>
    <w:rsid w:val="00F51F70"/>
    <w:rsid w:val="00F52EB0"/>
    <w:rsid w:val="00F52F40"/>
    <w:rsid w:val="00F52F60"/>
    <w:rsid w:val="00F53359"/>
    <w:rsid w:val="00F540A9"/>
    <w:rsid w:val="00F546CA"/>
    <w:rsid w:val="00F54C3B"/>
    <w:rsid w:val="00F555AB"/>
    <w:rsid w:val="00F57495"/>
    <w:rsid w:val="00F57822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513C"/>
    <w:rsid w:val="00F65221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FCA"/>
    <w:rsid w:val="00F76AA5"/>
    <w:rsid w:val="00F7713B"/>
    <w:rsid w:val="00F7731B"/>
    <w:rsid w:val="00F77ECA"/>
    <w:rsid w:val="00F77EF1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1E7F"/>
    <w:rsid w:val="00F92ADF"/>
    <w:rsid w:val="00F93117"/>
    <w:rsid w:val="00F93863"/>
    <w:rsid w:val="00F93BE3"/>
    <w:rsid w:val="00F95F03"/>
    <w:rsid w:val="00F9760C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55E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2A0"/>
    <w:rsid w:val="00FC0D8F"/>
    <w:rsid w:val="00FC13F7"/>
    <w:rsid w:val="00FC1447"/>
    <w:rsid w:val="00FC1BAE"/>
    <w:rsid w:val="00FC24DB"/>
    <w:rsid w:val="00FC2676"/>
    <w:rsid w:val="00FC4162"/>
    <w:rsid w:val="00FC455C"/>
    <w:rsid w:val="00FC4D2D"/>
    <w:rsid w:val="00FC504D"/>
    <w:rsid w:val="00FC5238"/>
    <w:rsid w:val="00FC548A"/>
    <w:rsid w:val="00FC5CF2"/>
    <w:rsid w:val="00FC6195"/>
    <w:rsid w:val="00FC6B0B"/>
    <w:rsid w:val="00FC7119"/>
    <w:rsid w:val="00FC758E"/>
    <w:rsid w:val="00FC7CC5"/>
    <w:rsid w:val="00FC7D7D"/>
    <w:rsid w:val="00FD038F"/>
    <w:rsid w:val="00FD0F6C"/>
    <w:rsid w:val="00FD116F"/>
    <w:rsid w:val="00FD120F"/>
    <w:rsid w:val="00FD201A"/>
    <w:rsid w:val="00FD2DB8"/>
    <w:rsid w:val="00FD2ED0"/>
    <w:rsid w:val="00FD2FB0"/>
    <w:rsid w:val="00FD4501"/>
    <w:rsid w:val="00FD4579"/>
    <w:rsid w:val="00FD4B98"/>
    <w:rsid w:val="00FD52D3"/>
    <w:rsid w:val="00FD536C"/>
    <w:rsid w:val="00FD5CA4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013B-B9C1-4C9A-BD1E-F4A34818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10073</TotalTime>
  <Pages>4</Pages>
  <Words>978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673</cp:revision>
  <cp:lastPrinted>2021-11-29T16:38:00Z</cp:lastPrinted>
  <dcterms:created xsi:type="dcterms:W3CDTF">2023-02-23T12:27:00Z</dcterms:created>
  <dcterms:modified xsi:type="dcterms:W3CDTF">2024-04-17T12:17:00Z</dcterms:modified>
</cp:coreProperties>
</file>