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035461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035461" w:rsidRDefault="00E01EE7" w:rsidP="0003546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35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01700454" w:rsidR="00E01EE7" w:rsidRPr="00035461" w:rsidRDefault="00C973EF" w:rsidP="00035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54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035461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035461" w:rsidRDefault="00E01EE7" w:rsidP="0003546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35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767E95F8" w:rsidR="00E01EE7" w:rsidRPr="00035461" w:rsidRDefault="00C973EF" w:rsidP="00035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54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</w:p>
        </w:tc>
      </w:tr>
      <w:tr w:rsidR="00E01EE7" w:rsidRPr="00035461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035461" w:rsidRDefault="00E01EE7" w:rsidP="0003546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35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117B75D7" w:rsidR="00E01EE7" w:rsidRPr="00035461" w:rsidRDefault="00BA53A9" w:rsidP="000354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54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Ações do planejamento 2023 – Projetos CEF-CAU/SC: CAU EDUCA; PREMIAÇÃO ACADÊMICA 2023; DIAGNÓSTICO DO ENSINO DE ARQUITETURA E URBANISMO EM SC; DIÁLOGO SOBRE ENSINO E APRENDIZAGEM/ENCONTRO DE COORDENADORES, PROFESSORES E ESTUDANTES; PUBLICAÇÃO – HISTÓRICO PREMIAÇÃO ACADÊMICA</w:t>
            </w:r>
          </w:p>
        </w:tc>
      </w:tr>
      <w:tr w:rsidR="00E01EE7" w:rsidRPr="00035461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035461" w:rsidRDefault="00E01EE7" w:rsidP="00035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035461" w:rsidRDefault="00E01EE7" w:rsidP="0003546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35461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7F1040DD" w:rsidR="00E01EE7" w:rsidRPr="00035461" w:rsidRDefault="00E01EE7" w:rsidP="0003546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35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C1D66" w:rsidRPr="00035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C973EF" w:rsidRPr="00035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BA53A9" w:rsidRPr="00035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035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C973EF" w:rsidRPr="00035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035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035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035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9DCEAD9" w14:textId="77777777" w:rsidR="00AB3406" w:rsidRPr="00035461" w:rsidRDefault="00AB3406" w:rsidP="00035461">
      <w:pPr>
        <w:jc w:val="both"/>
        <w:rPr>
          <w:rFonts w:ascii="Arial" w:hAnsi="Arial" w:cs="Arial"/>
          <w:sz w:val="10"/>
          <w:szCs w:val="10"/>
        </w:rPr>
      </w:pPr>
    </w:p>
    <w:p w14:paraId="3CBBB9DF" w14:textId="52EFBD02" w:rsidR="00B65FDF" w:rsidRPr="00035461" w:rsidRDefault="001C1D66" w:rsidP="00035461">
      <w:pPr>
        <w:jc w:val="both"/>
        <w:rPr>
          <w:rFonts w:ascii="Arial" w:hAnsi="Arial" w:cs="Arial"/>
          <w:sz w:val="22"/>
          <w:szCs w:val="22"/>
        </w:rPr>
      </w:pPr>
      <w:r w:rsidRPr="00035461">
        <w:rPr>
          <w:rFonts w:ascii="Arial" w:hAnsi="Arial" w:cs="Arial"/>
          <w:sz w:val="22"/>
          <w:szCs w:val="22"/>
        </w:rPr>
        <w:t>A COMISSÃO DE ENSINO E FORMAÇÃO - CAU/SC, reunida ordinariamente, de forma virtual, nos termos da Deliberação Plenária CAU/SC nº 589/2021, e presencial, nos termos da Deliberação Plenária CAU/SC nº 642/2021, no uso das competências que lhe conferem os artigos 91 e 93 do Regimento Interno do CAU/SC, após análise do assunto em epígrafe, e</w:t>
      </w:r>
    </w:p>
    <w:p w14:paraId="249FA837" w14:textId="77777777" w:rsidR="006918D0" w:rsidRPr="00035461" w:rsidRDefault="006918D0" w:rsidP="0003546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E3BDA8" w14:textId="77777777" w:rsidR="00BA53A9" w:rsidRPr="00035461" w:rsidRDefault="00BA53A9" w:rsidP="00035461">
      <w:pPr>
        <w:jc w:val="both"/>
        <w:rPr>
          <w:rFonts w:ascii="Arial" w:hAnsi="Arial" w:cs="Arial"/>
          <w:sz w:val="22"/>
          <w:szCs w:val="22"/>
        </w:rPr>
      </w:pPr>
      <w:r w:rsidRPr="00035461">
        <w:rPr>
          <w:rFonts w:ascii="Arial" w:hAnsi="Arial" w:cs="Arial"/>
          <w:sz w:val="22"/>
          <w:szCs w:val="22"/>
        </w:rPr>
        <w:t>Considerando a finalidade da Comissão de Ensino e Formação do CAU/SC em “</w:t>
      </w:r>
      <w:r w:rsidRPr="00035461">
        <w:rPr>
          <w:rFonts w:ascii="Arial" w:hAnsi="Arial" w:cs="Arial"/>
          <w:i/>
          <w:iCs/>
          <w:sz w:val="22"/>
          <w:szCs w:val="22"/>
        </w:rPr>
        <w:t>zelar pelo aperfeiçoamento da formação em Arquitetura e Urbanismo, respeitado o que dispõem os artigos 2°, 3°, 4°, 24, 28, 34 e 61 da Lei n° 12.378, de 31 de dezembro de 2010</w:t>
      </w:r>
      <w:r w:rsidRPr="00035461">
        <w:rPr>
          <w:rFonts w:ascii="Arial" w:hAnsi="Arial" w:cs="Arial"/>
          <w:sz w:val="22"/>
          <w:szCs w:val="22"/>
        </w:rPr>
        <w:t>” (Regimento Interno do CAU/SC);</w:t>
      </w:r>
    </w:p>
    <w:p w14:paraId="76EFCB97" w14:textId="77777777" w:rsidR="00BA53A9" w:rsidRPr="00035461" w:rsidRDefault="00BA53A9" w:rsidP="00035461">
      <w:pPr>
        <w:jc w:val="both"/>
        <w:rPr>
          <w:rFonts w:ascii="Arial" w:hAnsi="Arial" w:cs="Arial"/>
          <w:sz w:val="22"/>
          <w:szCs w:val="22"/>
        </w:rPr>
      </w:pPr>
    </w:p>
    <w:p w14:paraId="68625FE8" w14:textId="77777777" w:rsidR="00BA53A9" w:rsidRPr="00035461" w:rsidRDefault="00BA53A9" w:rsidP="00035461">
      <w:pPr>
        <w:jc w:val="both"/>
        <w:rPr>
          <w:rFonts w:ascii="Arial" w:hAnsi="Arial" w:cs="Arial"/>
          <w:sz w:val="22"/>
          <w:szCs w:val="22"/>
        </w:rPr>
      </w:pPr>
      <w:r w:rsidRPr="00035461">
        <w:rPr>
          <w:rFonts w:ascii="Arial" w:hAnsi="Arial" w:cs="Arial"/>
          <w:sz w:val="22"/>
          <w:szCs w:val="22"/>
        </w:rPr>
        <w:t>Considerando a Proposta de Programação Orçamentária do CAU/SC para o exercício 2023, aprovado por meio da Deliberação Plenária do CAU/SC nº 699/2022;</w:t>
      </w:r>
    </w:p>
    <w:p w14:paraId="21063175" w14:textId="77777777" w:rsidR="00BA53A9" w:rsidRPr="00035461" w:rsidRDefault="00BA53A9" w:rsidP="00035461">
      <w:pPr>
        <w:jc w:val="both"/>
        <w:rPr>
          <w:rFonts w:ascii="Arial" w:hAnsi="Arial" w:cs="Arial"/>
          <w:sz w:val="22"/>
          <w:szCs w:val="22"/>
        </w:rPr>
      </w:pPr>
    </w:p>
    <w:p w14:paraId="05A417BF" w14:textId="77777777" w:rsidR="00BA53A9" w:rsidRPr="00035461" w:rsidRDefault="00BA53A9" w:rsidP="00035461">
      <w:pPr>
        <w:jc w:val="both"/>
        <w:rPr>
          <w:rFonts w:ascii="Arial" w:hAnsi="Arial" w:cs="Arial"/>
          <w:sz w:val="22"/>
          <w:szCs w:val="22"/>
        </w:rPr>
      </w:pPr>
      <w:r w:rsidRPr="00035461">
        <w:rPr>
          <w:rFonts w:ascii="Arial" w:hAnsi="Arial" w:cs="Arial"/>
          <w:sz w:val="22"/>
          <w:szCs w:val="22"/>
        </w:rPr>
        <w:t>Considerando que em 2022 foram propostos para os Projetos da CEF-CAU/SC 2023 o “CAU NAS ESCOLAS e CAU EDUCA”; “PREMIAÇÃO ACADÊMICA”; “</w:t>
      </w:r>
      <w:r w:rsidRPr="000354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DIÁLOGO SOBRE ENSINO E APRENDIZAGEM/ENCONTRO DE COORDENADORES, PROFESSORES E ESTUDANTES”; “PUBLICAÇÃO – HISTÓRICO PREMIAÇÃO ACADÊMICA”; e “DIAGNÓSTICO DO ENSINO DE ARQUITETURA E URBANISMO EM SC”;</w:t>
      </w:r>
    </w:p>
    <w:p w14:paraId="032F9D62" w14:textId="77777777" w:rsidR="00BA53A9" w:rsidRPr="00035461" w:rsidRDefault="00BA53A9" w:rsidP="00035461">
      <w:pPr>
        <w:jc w:val="both"/>
        <w:rPr>
          <w:rFonts w:ascii="Arial" w:hAnsi="Arial" w:cs="Arial"/>
          <w:sz w:val="22"/>
          <w:szCs w:val="22"/>
        </w:rPr>
      </w:pPr>
    </w:p>
    <w:p w14:paraId="54B56568" w14:textId="77777777" w:rsidR="00BA53A9" w:rsidRPr="00035461" w:rsidRDefault="00BA53A9" w:rsidP="00035461">
      <w:pPr>
        <w:jc w:val="both"/>
        <w:rPr>
          <w:rFonts w:ascii="Arial" w:hAnsi="Arial" w:cs="Arial"/>
          <w:sz w:val="22"/>
          <w:szCs w:val="22"/>
        </w:rPr>
      </w:pPr>
      <w:r w:rsidRPr="00035461">
        <w:rPr>
          <w:rFonts w:ascii="Arial" w:hAnsi="Arial" w:cs="Arial"/>
          <w:sz w:val="22"/>
          <w:szCs w:val="22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539602C3" w14:textId="06810B3F" w:rsidR="00BA53A9" w:rsidRPr="00035461" w:rsidRDefault="00BA53A9" w:rsidP="00035461">
      <w:pPr>
        <w:jc w:val="both"/>
        <w:rPr>
          <w:rFonts w:ascii="Arial" w:hAnsi="Arial" w:cs="Arial"/>
          <w:b/>
          <w:sz w:val="22"/>
          <w:szCs w:val="22"/>
        </w:rPr>
      </w:pPr>
    </w:p>
    <w:p w14:paraId="1F991547" w14:textId="77777777" w:rsidR="00BA53A9" w:rsidRPr="00035461" w:rsidRDefault="00BA53A9" w:rsidP="00035461">
      <w:pPr>
        <w:jc w:val="both"/>
        <w:rPr>
          <w:rFonts w:ascii="Arial" w:hAnsi="Arial" w:cs="Arial"/>
          <w:b/>
          <w:sz w:val="22"/>
          <w:szCs w:val="22"/>
        </w:rPr>
      </w:pPr>
    </w:p>
    <w:p w14:paraId="12224C07" w14:textId="59C940AF" w:rsidR="00E01EE7" w:rsidRDefault="00E01EE7" w:rsidP="00035461">
      <w:pPr>
        <w:jc w:val="both"/>
        <w:rPr>
          <w:rFonts w:ascii="Arial" w:hAnsi="Arial" w:cs="Arial"/>
          <w:b/>
          <w:sz w:val="22"/>
          <w:szCs w:val="22"/>
        </w:rPr>
      </w:pPr>
      <w:r w:rsidRPr="00035461">
        <w:rPr>
          <w:rFonts w:ascii="Arial" w:hAnsi="Arial" w:cs="Arial"/>
          <w:b/>
          <w:sz w:val="22"/>
          <w:szCs w:val="22"/>
        </w:rPr>
        <w:t xml:space="preserve">DELIBERA: </w:t>
      </w:r>
    </w:p>
    <w:p w14:paraId="18C37296" w14:textId="77777777" w:rsidR="00035461" w:rsidRPr="00035461" w:rsidRDefault="00035461" w:rsidP="00035461">
      <w:pPr>
        <w:jc w:val="both"/>
        <w:rPr>
          <w:rFonts w:ascii="Arial" w:hAnsi="Arial" w:cs="Arial"/>
          <w:b/>
          <w:sz w:val="22"/>
          <w:szCs w:val="22"/>
        </w:rPr>
      </w:pPr>
    </w:p>
    <w:p w14:paraId="03041272" w14:textId="6D22E398" w:rsidR="00BA53A9" w:rsidRPr="00035461" w:rsidRDefault="00BA53A9" w:rsidP="00035461">
      <w:pPr>
        <w:jc w:val="both"/>
        <w:rPr>
          <w:rFonts w:ascii="Arial" w:hAnsi="Arial" w:cs="Arial"/>
          <w:b/>
          <w:sz w:val="22"/>
          <w:szCs w:val="22"/>
        </w:rPr>
      </w:pPr>
    </w:p>
    <w:p w14:paraId="7E40A8CD" w14:textId="48351953" w:rsidR="00BA53A9" w:rsidRPr="00035461" w:rsidRDefault="00BA53A9" w:rsidP="00035461">
      <w:pPr>
        <w:jc w:val="both"/>
        <w:rPr>
          <w:rFonts w:ascii="Arial" w:hAnsi="Arial" w:cs="Arial"/>
          <w:sz w:val="22"/>
          <w:szCs w:val="22"/>
        </w:rPr>
      </w:pPr>
      <w:r w:rsidRPr="00035461">
        <w:rPr>
          <w:rFonts w:ascii="Arial" w:hAnsi="Arial" w:cs="Arial"/>
          <w:sz w:val="22"/>
          <w:szCs w:val="22"/>
        </w:rPr>
        <w:t>1- Definir como diretriz do projeto “CAU EDUCA” a realização de reuniões com Secretarias de Educação Municipais e Estadual, conciliando a agenda com eventos/reuniões do CAU/SC com a participação de conselheiros membros da CEF-CAU/SC.</w:t>
      </w:r>
    </w:p>
    <w:p w14:paraId="1376E03B" w14:textId="6C5B8934" w:rsidR="00BA53A9" w:rsidRPr="00035461" w:rsidRDefault="00BA53A9" w:rsidP="00035461">
      <w:pPr>
        <w:jc w:val="both"/>
        <w:rPr>
          <w:rFonts w:ascii="Arial" w:hAnsi="Arial" w:cs="Arial"/>
          <w:sz w:val="22"/>
          <w:szCs w:val="22"/>
        </w:rPr>
      </w:pPr>
    </w:p>
    <w:p w14:paraId="1198B30B" w14:textId="04CEFBF9" w:rsidR="00BA53A9" w:rsidRPr="00035461" w:rsidRDefault="00BA53A9" w:rsidP="00035461">
      <w:pPr>
        <w:jc w:val="both"/>
        <w:rPr>
          <w:rFonts w:ascii="Arial" w:hAnsi="Arial" w:cs="Arial"/>
          <w:sz w:val="22"/>
          <w:szCs w:val="22"/>
        </w:rPr>
      </w:pPr>
      <w:r w:rsidRPr="00035461">
        <w:rPr>
          <w:rFonts w:ascii="Arial" w:hAnsi="Arial" w:cs="Arial"/>
          <w:sz w:val="22"/>
          <w:szCs w:val="22"/>
        </w:rPr>
        <w:t>2- Determinar os seguintes critérios para o “PREMIAÇÃO ACADÊMICA”: realização da premiação no primeiro semestre de 2023, premiação especial com o tema “Acessibilidade Universal em ATHIS”, minuta do edital da premiação a ser apreciada pela comissão na reunião ordinária de março de 2023.</w:t>
      </w:r>
    </w:p>
    <w:p w14:paraId="001A5B20" w14:textId="565B8117" w:rsidR="00BA53A9" w:rsidRPr="00035461" w:rsidRDefault="00BA53A9" w:rsidP="00035461">
      <w:pPr>
        <w:jc w:val="both"/>
        <w:rPr>
          <w:rFonts w:ascii="Arial" w:hAnsi="Arial" w:cs="Arial"/>
          <w:sz w:val="22"/>
          <w:szCs w:val="22"/>
        </w:rPr>
      </w:pPr>
    </w:p>
    <w:p w14:paraId="2A195622" w14:textId="1D0FA562" w:rsidR="00BA53A9" w:rsidRDefault="00BA53A9" w:rsidP="0003546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035461">
        <w:rPr>
          <w:rFonts w:ascii="Arial" w:hAnsi="Arial" w:cs="Arial"/>
          <w:sz w:val="22"/>
          <w:szCs w:val="22"/>
        </w:rPr>
        <w:t>3- Estabelecer as diretrizes para o projeto “</w:t>
      </w:r>
      <w:r w:rsidRPr="000354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DIÁLOGO SOBRE ENSINO E APRENDIZAGEM/ENCONTRO DE COORDENADORES, PROFESSORES E ESTUDANTES”: datas previstas para realização de encontro virtual em 10/05/2023 e presencial em 13/09/2022.</w:t>
      </w:r>
    </w:p>
    <w:p w14:paraId="7C485F9D" w14:textId="77777777" w:rsidR="00035461" w:rsidRPr="00035461" w:rsidRDefault="00035461" w:rsidP="0003546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E97DA20" w14:textId="34CD600B" w:rsidR="00BA53A9" w:rsidRPr="00035461" w:rsidRDefault="00BA53A9" w:rsidP="0003546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5EA568B" w14:textId="74E7E0D2" w:rsidR="00BA53A9" w:rsidRPr="00035461" w:rsidRDefault="00BA53A9" w:rsidP="0003546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7EA8DE08" w14:textId="73E57BD9" w:rsidR="00BA53A9" w:rsidRPr="00035461" w:rsidRDefault="00BA53A9" w:rsidP="0003546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290A257A" w14:textId="2D95A822" w:rsidR="00BA53A9" w:rsidRPr="00035461" w:rsidRDefault="00BA53A9" w:rsidP="0003546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0354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4- Solicitar </w:t>
      </w:r>
      <w:r w:rsidR="000354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à</w:t>
      </w:r>
      <w:r w:rsidRPr="000354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Presidência a inclusão do serviço gráfico de “PUBLICAÇÃO – HISTÓRICO PREMIAÇÃO ACADÊMICA”</w:t>
      </w:r>
      <w:r w:rsidR="00097DD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Pr="000354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contratação de nova agência de publicidade, </w:t>
      </w:r>
      <w:r w:rsidR="00097DD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ser </w:t>
      </w:r>
      <w:r w:rsidRPr="000354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realizada no 2º semestre, após a entrega da Premiação Acadêmica 2023.</w:t>
      </w:r>
    </w:p>
    <w:p w14:paraId="0BFDEEC6" w14:textId="5DB77EDF" w:rsidR="00BA53A9" w:rsidRPr="00035461" w:rsidRDefault="00BA53A9" w:rsidP="0003546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54C8BF8" w14:textId="4D2C5700" w:rsidR="00BA53A9" w:rsidRPr="00035461" w:rsidRDefault="00BA53A9" w:rsidP="00035461">
      <w:pPr>
        <w:jc w:val="both"/>
        <w:rPr>
          <w:rFonts w:ascii="Arial" w:hAnsi="Arial" w:cs="Arial"/>
          <w:sz w:val="22"/>
          <w:szCs w:val="22"/>
        </w:rPr>
      </w:pPr>
      <w:r w:rsidRPr="000354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5- Definir para o projeto de “DIAGNÓSTICO DO ENSINO DE ARQUITETURA E URBANISMO EM SC” a diretriz: contratação de consultoria especializada com escopo do serviço a ser relatado pela conselheira </w:t>
      </w:r>
      <w:proofErr w:type="spellStart"/>
      <w:r w:rsidRPr="000354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Fárida</w:t>
      </w:r>
      <w:proofErr w:type="spellEnd"/>
      <w:r w:rsidRPr="000354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035461">
        <w:rPr>
          <w:rFonts w:ascii="Arial" w:hAnsi="Arial" w:cs="Arial"/>
          <w:sz w:val="22"/>
          <w:szCs w:val="22"/>
        </w:rPr>
        <w:t>Mirany</w:t>
      </w:r>
      <w:proofErr w:type="spellEnd"/>
      <w:r w:rsidRPr="00035461">
        <w:rPr>
          <w:rFonts w:ascii="Arial" w:hAnsi="Arial" w:cs="Arial"/>
          <w:sz w:val="22"/>
          <w:szCs w:val="22"/>
        </w:rPr>
        <w:t xml:space="preserve"> de Mira.</w:t>
      </w:r>
    </w:p>
    <w:p w14:paraId="3833576A" w14:textId="7F10877A" w:rsidR="00BA53A9" w:rsidRPr="00035461" w:rsidRDefault="00BA53A9" w:rsidP="00035461">
      <w:pPr>
        <w:jc w:val="both"/>
        <w:rPr>
          <w:rFonts w:ascii="Arial" w:hAnsi="Arial" w:cs="Arial"/>
          <w:sz w:val="22"/>
          <w:szCs w:val="22"/>
        </w:rPr>
      </w:pPr>
    </w:p>
    <w:p w14:paraId="45C8A790" w14:textId="5DA9B9E6" w:rsidR="00BA53A9" w:rsidRPr="00035461" w:rsidRDefault="00BA53A9" w:rsidP="00035461">
      <w:pPr>
        <w:jc w:val="both"/>
        <w:rPr>
          <w:rFonts w:ascii="Arial" w:hAnsi="Arial" w:cs="Arial"/>
          <w:sz w:val="22"/>
          <w:szCs w:val="22"/>
        </w:rPr>
      </w:pPr>
      <w:r w:rsidRPr="00035461">
        <w:rPr>
          <w:rFonts w:ascii="Arial" w:hAnsi="Arial" w:cs="Arial"/>
          <w:sz w:val="22"/>
          <w:szCs w:val="22"/>
        </w:rPr>
        <w:t>6- Encaminhar esta deliberação à Presidência do CAU/SC para providências cabíveis.</w:t>
      </w:r>
    </w:p>
    <w:p w14:paraId="5659C920" w14:textId="77777777" w:rsidR="00BA53A9" w:rsidRPr="00035461" w:rsidRDefault="00BA53A9" w:rsidP="00035461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035461" w:rsidRDefault="00E01EE7" w:rsidP="00035461">
      <w:pPr>
        <w:jc w:val="both"/>
        <w:rPr>
          <w:rFonts w:ascii="Arial" w:hAnsi="Arial" w:cs="Arial"/>
          <w:b/>
          <w:sz w:val="22"/>
          <w:szCs w:val="22"/>
        </w:rPr>
      </w:pPr>
    </w:p>
    <w:p w14:paraId="19E95D86" w14:textId="1D800A3F" w:rsidR="00D25EDE" w:rsidRPr="00035461" w:rsidRDefault="00E01EE7" w:rsidP="00035461">
      <w:pPr>
        <w:jc w:val="center"/>
        <w:rPr>
          <w:rFonts w:ascii="Arial" w:hAnsi="Arial" w:cs="Arial"/>
          <w:sz w:val="22"/>
          <w:szCs w:val="22"/>
        </w:rPr>
      </w:pPr>
      <w:r w:rsidRPr="00035461">
        <w:rPr>
          <w:rFonts w:ascii="Arial" w:hAnsi="Arial" w:cs="Arial"/>
          <w:sz w:val="22"/>
          <w:szCs w:val="22"/>
        </w:rPr>
        <w:t xml:space="preserve">Florianópolis, </w:t>
      </w:r>
      <w:r w:rsidR="00487F48" w:rsidRPr="00035461">
        <w:rPr>
          <w:rFonts w:ascii="Arial" w:hAnsi="Arial" w:cs="Arial"/>
          <w:sz w:val="22"/>
          <w:szCs w:val="22"/>
        </w:rPr>
        <w:t>15</w:t>
      </w:r>
      <w:r w:rsidRPr="00035461">
        <w:rPr>
          <w:rFonts w:ascii="Arial" w:hAnsi="Arial" w:cs="Arial"/>
          <w:sz w:val="22"/>
          <w:szCs w:val="22"/>
        </w:rPr>
        <w:t xml:space="preserve"> de </w:t>
      </w:r>
      <w:r w:rsidR="00487F48" w:rsidRPr="00035461">
        <w:rPr>
          <w:rFonts w:ascii="Arial" w:hAnsi="Arial" w:cs="Arial"/>
          <w:sz w:val="22"/>
          <w:szCs w:val="22"/>
        </w:rPr>
        <w:t xml:space="preserve">fevereiro </w:t>
      </w:r>
      <w:r w:rsidRPr="00035461">
        <w:rPr>
          <w:rFonts w:ascii="Arial" w:hAnsi="Arial" w:cs="Arial"/>
          <w:sz w:val="22"/>
          <w:szCs w:val="22"/>
        </w:rPr>
        <w:t>de 202</w:t>
      </w:r>
      <w:r w:rsidR="00487F48" w:rsidRPr="00035461">
        <w:rPr>
          <w:rFonts w:ascii="Arial" w:hAnsi="Arial" w:cs="Arial"/>
          <w:sz w:val="22"/>
          <w:szCs w:val="22"/>
        </w:rPr>
        <w:t>3</w:t>
      </w:r>
      <w:r w:rsidRPr="00035461">
        <w:rPr>
          <w:rFonts w:ascii="Arial" w:hAnsi="Arial" w:cs="Arial"/>
          <w:sz w:val="22"/>
          <w:szCs w:val="22"/>
        </w:rPr>
        <w:t>.</w:t>
      </w:r>
    </w:p>
    <w:p w14:paraId="7E45435C" w14:textId="1C051E06" w:rsidR="005773A2" w:rsidRPr="00035461" w:rsidRDefault="005773A2" w:rsidP="00035461">
      <w:pPr>
        <w:jc w:val="center"/>
        <w:rPr>
          <w:rFonts w:ascii="Arial" w:hAnsi="Arial" w:cs="Arial"/>
          <w:sz w:val="22"/>
          <w:szCs w:val="22"/>
        </w:rPr>
      </w:pPr>
    </w:p>
    <w:p w14:paraId="0B5D9011" w14:textId="615FF7B7" w:rsidR="006918D0" w:rsidRDefault="006918D0" w:rsidP="00035461">
      <w:pPr>
        <w:jc w:val="center"/>
        <w:rPr>
          <w:rFonts w:ascii="Arial" w:hAnsi="Arial" w:cs="Arial"/>
          <w:sz w:val="22"/>
          <w:szCs w:val="22"/>
        </w:rPr>
      </w:pPr>
    </w:p>
    <w:p w14:paraId="39AF1FBE" w14:textId="77777777" w:rsidR="00097DDD" w:rsidRPr="00035461" w:rsidRDefault="00097DDD" w:rsidP="00035461">
      <w:pPr>
        <w:jc w:val="center"/>
        <w:rPr>
          <w:rFonts w:ascii="Arial" w:hAnsi="Arial" w:cs="Arial"/>
          <w:sz w:val="22"/>
          <w:szCs w:val="22"/>
        </w:rPr>
      </w:pPr>
    </w:p>
    <w:p w14:paraId="286404B8" w14:textId="77777777" w:rsidR="001C1D66" w:rsidRPr="00035461" w:rsidRDefault="00633443" w:rsidP="00035461">
      <w:pPr>
        <w:jc w:val="center"/>
        <w:rPr>
          <w:rFonts w:ascii="Arial" w:hAnsi="Arial" w:cs="Arial"/>
          <w:b/>
          <w:sz w:val="22"/>
          <w:szCs w:val="22"/>
        </w:rPr>
      </w:pPr>
      <w:r w:rsidRPr="00035461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7CFB6A35" w14:textId="313A65E6" w:rsidR="00633443" w:rsidRPr="00035461" w:rsidRDefault="00633443" w:rsidP="00035461">
      <w:pPr>
        <w:jc w:val="center"/>
        <w:rPr>
          <w:rFonts w:ascii="Arial" w:hAnsi="Arial" w:cs="Arial"/>
          <w:b/>
          <w:sz w:val="22"/>
          <w:szCs w:val="22"/>
        </w:rPr>
      </w:pPr>
      <w:r w:rsidRPr="00035461">
        <w:rPr>
          <w:rFonts w:ascii="Arial" w:hAnsi="Arial" w:cs="Arial"/>
          <w:b/>
          <w:sz w:val="22"/>
          <w:szCs w:val="22"/>
        </w:rPr>
        <w:t>DO CAU/SC</w:t>
      </w:r>
    </w:p>
    <w:p w14:paraId="3CB5617A" w14:textId="54A8BD66" w:rsidR="006918D0" w:rsidRPr="00035461" w:rsidRDefault="006918D0" w:rsidP="00035461">
      <w:pPr>
        <w:jc w:val="center"/>
        <w:rPr>
          <w:rFonts w:ascii="Arial" w:hAnsi="Arial" w:cs="Arial"/>
          <w:sz w:val="22"/>
          <w:szCs w:val="22"/>
        </w:rPr>
      </w:pPr>
    </w:p>
    <w:p w14:paraId="6876DF00" w14:textId="5D58E999" w:rsidR="001C1D66" w:rsidRPr="00035461" w:rsidRDefault="001C1D66" w:rsidP="00035461">
      <w:pPr>
        <w:jc w:val="center"/>
        <w:rPr>
          <w:rFonts w:ascii="Arial" w:hAnsi="Arial" w:cs="Arial"/>
          <w:sz w:val="22"/>
          <w:szCs w:val="22"/>
        </w:rPr>
      </w:pPr>
    </w:p>
    <w:p w14:paraId="370678DC" w14:textId="4DECC651" w:rsidR="00BA53A9" w:rsidRPr="00035461" w:rsidRDefault="00BA53A9" w:rsidP="00035461">
      <w:pPr>
        <w:jc w:val="center"/>
        <w:rPr>
          <w:rFonts w:ascii="Arial" w:hAnsi="Arial" w:cs="Arial"/>
          <w:sz w:val="22"/>
          <w:szCs w:val="22"/>
        </w:rPr>
      </w:pPr>
    </w:p>
    <w:p w14:paraId="0F80F263" w14:textId="586FDEE5" w:rsidR="00BA53A9" w:rsidRPr="00035461" w:rsidRDefault="00BA53A9" w:rsidP="00035461">
      <w:pPr>
        <w:jc w:val="center"/>
        <w:rPr>
          <w:rFonts w:ascii="Arial" w:hAnsi="Arial" w:cs="Arial"/>
          <w:sz w:val="22"/>
          <w:szCs w:val="22"/>
        </w:rPr>
      </w:pPr>
    </w:p>
    <w:p w14:paraId="56C6E6E9" w14:textId="163BC7FA" w:rsidR="00BA53A9" w:rsidRPr="00035461" w:rsidRDefault="00BA53A9" w:rsidP="00035461">
      <w:pPr>
        <w:jc w:val="center"/>
        <w:rPr>
          <w:rFonts w:ascii="Arial" w:hAnsi="Arial" w:cs="Arial"/>
          <w:sz w:val="22"/>
          <w:szCs w:val="22"/>
        </w:rPr>
      </w:pPr>
    </w:p>
    <w:p w14:paraId="0E738BC7" w14:textId="476C8E53" w:rsidR="00BA53A9" w:rsidRPr="00035461" w:rsidRDefault="00BA53A9" w:rsidP="00035461">
      <w:pPr>
        <w:jc w:val="center"/>
        <w:rPr>
          <w:rFonts w:ascii="Arial" w:hAnsi="Arial" w:cs="Arial"/>
          <w:sz w:val="22"/>
          <w:szCs w:val="22"/>
        </w:rPr>
      </w:pPr>
    </w:p>
    <w:p w14:paraId="2A9CDA26" w14:textId="6128369E" w:rsidR="00BA53A9" w:rsidRPr="00035461" w:rsidRDefault="00BA53A9" w:rsidP="00035461">
      <w:pPr>
        <w:jc w:val="center"/>
        <w:rPr>
          <w:rFonts w:ascii="Arial" w:hAnsi="Arial" w:cs="Arial"/>
          <w:sz w:val="22"/>
          <w:szCs w:val="22"/>
        </w:rPr>
      </w:pPr>
    </w:p>
    <w:p w14:paraId="5EC42589" w14:textId="543FE9CC" w:rsidR="00BA53A9" w:rsidRPr="00035461" w:rsidRDefault="00BA53A9" w:rsidP="00035461">
      <w:pPr>
        <w:jc w:val="center"/>
        <w:rPr>
          <w:rFonts w:ascii="Arial" w:hAnsi="Arial" w:cs="Arial"/>
          <w:sz w:val="22"/>
          <w:szCs w:val="22"/>
        </w:rPr>
      </w:pPr>
    </w:p>
    <w:p w14:paraId="32F90A22" w14:textId="7707E0DC" w:rsidR="00BA53A9" w:rsidRPr="00035461" w:rsidRDefault="00BA53A9" w:rsidP="00035461">
      <w:pPr>
        <w:jc w:val="center"/>
        <w:rPr>
          <w:rFonts w:ascii="Arial" w:hAnsi="Arial" w:cs="Arial"/>
          <w:sz w:val="22"/>
          <w:szCs w:val="22"/>
        </w:rPr>
      </w:pPr>
    </w:p>
    <w:p w14:paraId="044A544F" w14:textId="0B1C8C8C" w:rsidR="00BA53A9" w:rsidRPr="00035461" w:rsidRDefault="00BA53A9" w:rsidP="00035461">
      <w:pPr>
        <w:jc w:val="center"/>
        <w:rPr>
          <w:rFonts w:ascii="Arial" w:hAnsi="Arial" w:cs="Arial"/>
          <w:sz w:val="22"/>
          <w:szCs w:val="22"/>
        </w:rPr>
      </w:pPr>
    </w:p>
    <w:p w14:paraId="614894C0" w14:textId="1136F6C1" w:rsidR="00BA53A9" w:rsidRPr="00035461" w:rsidRDefault="00BA53A9" w:rsidP="00035461">
      <w:pPr>
        <w:jc w:val="center"/>
        <w:rPr>
          <w:rFonts w:ascii="Arial" w:hAnsi="Arial" w:cs="Arial"/>
          <w:sz w:val="22"/>
          <w:szCs w:val="22"/>
        </w:rPr>
      </w:pPr>
    </w:p>
    <w:p w14:paraId="04A4FDF8" w14:textId="2ED4A191" w:rsidR="00BA53A9" w:rsidRPr="00035461" w:rsidRDefault="00BA53A9" w:rsidP="00035461">
      <w:pPr>
        <w:jc w:val="center"/>
        <w:rPr>
          <w:rFonts w:ascii="Arial" w:hAnsi="Arial" w:cs="Arial"/>
          <w:sz w:val="22"/>
          <w:szCs w:val="22"/>
        </w:rPr>
      </w:pPr>
    </w:p>
    <w:p w14:paraId="2E470048" w14:textId="77777777" w:rsidR="00BA53A9" w:rsidRPr="00035461" w:rsidRDefault="00BA53A9" w:rsidP="00035461">
      <w:pPr>
        <w:jc w:val="center"/>
        <w:rPr>
          <w:rFonts w:ascii="Arial" w:hAnsi="Arial" w:cs="Arial"/>
          <w:sz w:val="22"/>
          <w:szCs w:val="22"/>
        </w:rPr>
      </w:pPr>
    </w:p>
    <w:p w14:paraId="580817B5" w14:textId="0E6183F5" w:rsidR="00BA53A9" w:rsidRDefault="00BA53A9" w:rsidP="00035461">
      <w:pPr>
        <w:jc w:val="center"/>
        <w:rPr>
          <w:rFonts w:ascii="Arial" w:hAnsi="Arial" w:cs="Arial"/>
          <w:sz w:val="22"/>
          <w:szCs w:val="22"/>
        </w:rPr>
      </w:pPr>
    </w:p>
    <w:p w14:paraId="4E100FDE" w14:textId="593D8486" w:rsidR="00097DDD" w:rsidRDefault="00097DDD" w:rsidP="00035461">
      <w:pPr>
        <w:jc w:val="center"/>
        <w:rPr>
          <w:rFonts w:ascii="Arial" w:hAnsi="Arial" w:cs="Arial"/>
          <w:sz w:val="22"/>
          <w:szCs w:val="22"/>
        </w:rPr>
      </w:pPr>
    </w:p>
    <w:p w14:paraId="2811F075" w14:textId="534281EF" w:rsidR="00097DDD" w:rsidRDefault="00097DDD" w:rsidP="00035461">
      <w:pPr>
        <w:jc w:val="center"/>
        <w:rPr>
          <w:rFonts w:ascii="Arial" w:hAnsi="Arial" w:cs="Arial"/>
          <w:sz w:val="22"/>
          <w:szCs w:val="22"/>
        </w:rPr>
      </w:pPr>
    </w:p>
    <w:p w14:paraId="397F87F7" w14:textId="6C8FD5E9" w:rsidR="00097DDD" w:rsidRDefault="00097DDD" w:rsidP="00035461">
      <w:pPr>
        <w:jc w:val="center"/>
        <w:rPr>
          <w:rFonts w:ascii="Arial" w:hAnsi="Arial" w:cs="Arial"/>
          <w:sz w:val="22"/>
          <w:szCs w:val="22"/>
        </w:rPr>
      </w:pPr>
    </w:p>
    <w:p w14:paraId="650E3AE9" w14:textId="6DF6F2CE" w:rsidR="00097DDD" w:rsidRDefault="00097DDD" w:rsidP="00035461">
      <w:pPr>
        <w:jc w:val="center"/>
        <w:rPr>
          <w:rFonts w:ascii="Arial" w:hAnsi="Arial" w:cs="Arial"/>
          <w:sz w:val="22"/>
          <w:szCs w:val="22"/>
        </w:rPr>
      </w:pPr>
    </w:p>
    <w:p w14:paraId="35CDB3D6" w14:textId="2F78DAE8" w:rsidR="00097DDD" w:rsidRDefault="00097DDD" w:rsidP="00035461">
      <w:pPr>
        <w:jc w:val="center"/>
        <w:rPr>
          <w:rFonts w:ascii="Arial" w:hAnsi="Arial" w:cs="Arial"/>
          <w:sz w:val="22"/>
          <w:szCs w:val="22"/>
        </w:rPr>
      </w:pPr>
    </w:p>
    <w:p w14:paraId="4A72B8AB" w14:textId="2E234F6A" w:rsidR="00097DDD" w:rsidRDefault="00097DDD" w:rsidP="00035461">
      <w:pPr>
        <w:jc w:val="center"/>
        <w:rPr>
          <w:rFonts w:ascii="Arial" w:hAnsi="Arial" w:cs="Arial"/>
          <w:sz w:val="22"/>
          <w:szCs w:val="22"/>
        </w:rPr>
      </w:pPr>
    </w:p>
    <w:p w14:paraId="1BAA6070" w14:textId="724274BD" w:rsidR="00097DDD" w:rsidRDefault="00097DDD" w:rsidP="00035461">
      <w:pPr>
        <w:jc w:val="center"/>
        <w:rPr>
          <w:rFonts w:ascii="Arial" w:hAnsi="Arial" w:cs="Arial"/>
          <w:sz w:val="22"/>
          <w:szCs w:val="22"/>
        </w:rPr>
      </w:pPr>
    </w:p>
    <w:p w14:paraId="7A855E82" w14:textId="69879823" w:rsidR="00097DDD" w:rsidRDefault="00097DDD" w:rsidP="00035461">
      <w:pPr>
        <w:jc w:val="center"/>
        <w:rPr>
          <w:rFonts w:ascii="Arial" w:hAnsi="Arial" w:cs="Arial"/>
          <w:sz w:val="22"/>
          <w:szCs w:val="22"/>
        </w:rPr>
      </w:pPr>
    </w:p>
    <w:p w14:paraId="11E45ABF" w14:textId="77777777" w:rsidR="00097DDD" w:rsidRPr="00035461" w:rsidRDefault="00097DDD" w:rsidP="00035461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035461" w:rsidRDefault="00E01EE7" w:rsidP="00035461">
      <w:pPr>
        <w:jc w:val="both"/>
        <w:rPr>
          <w:rFonts w:ascii="Arial" w:hAnsi="Arial" w:cs="Arial"/>
          <w:bCs/>
          <w:sz w:val="22"/>
          <w:szCs w:val="22"/>
        </w:rPr>
      </w:pPr>
    </w:p>
    <w:p w14:paraId="555AD481" w14:textId="42AAE664" w:rsidR="009456FC" w:rsidRPr="00035461" w:rsidRDefault="00E01EE7" w:rsidP="00035461">
      <w:pPr>
        <w:jc w:val="both"/>
        <w:rPr>
          <w:rFonts w:ascii="Arial" w:hAnsi="Arial" w:cs="Arial"/>
          <w:bCs/>
          <w:sz w:val="22"/>
          <w:szCs w:val="22"/>
        </w:rPr>
      </w:pPr>
      <w:r w:rsidRPr="00035461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3E3C5A" w:rsidRPr="00035461">
        <w:rPr>
          <w:rFonts w:ascii="Arial" w:hAnsi="Arial" w:cs="Arial"/>
          <w:bCs/>
          <w:sz w:val="22"/>
          <w:szCs w:val="22"/>
        </w:rPr>
        <w:t>9</w:t>
      </w:r>
      <w:r w:rsidRPr="00035461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</w:t>
      </w:r>
      <w:r w:rsidR="009456FC" w:rsidRPr="00035461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8974450" w14:textId="1545BEEF" w:rsidR="009456FC" w:rsidRPr="00035461" w:rsidRDefault="009456FC" w:rsidP="0003546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FBA9EFB" w14:textId="2571D9F4" w:rsidR="009603FB" w:rsidRPr="00035461" w:rsidRDefault="009603FB" w:rsidP="0003546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A8B30D8" w14:textId="77777777" w:rsidR="00BA53A9" w:rsidRPr="00035461" w:rsidRDefault="00BA53A9" w:rsidP="0003546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22778C4" w14:textId="549AC7B5" w:rsidR="009456FC" w:rsidRPr="00035461" w:rsidRDefault="009456FC" w:rsidP="0003546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D5F8D" w14:textId="77777777" w:rsidR="001D5079" w:rsidRPr="00035461" w:rsidRDefault="001D5079" w:rsidP="00035461">
      <w:pPr>
        <w:jc w:val="center"/>
        <w:rPr>
          <w:rFonts w:ascii="Arial" w:hAnsi="Arial" w:cs="Arial"/>
          <w:b/>
          <w:sz w:val="22"/>
          <w:szCs w:val="22"/>
        </w:rPr>
      </w:pPr>
      <w:r w:rsidRPr="00035461">
        <w:rPr>
          <w:rFonts w:ascii="Arial" w:hAnsi="Arial" w:cs="Arial"/>
          <w:b/>
          <w:sz w:val="22"/>
          <w:szCs w:val="22"/>
        </w:rPr>
        <w:t>Jaime Teixeira Chaves</w:t>
      </w:r>
    </w:p>
    <w:p w14:paraId="4CFE2043" w14:textId="77777777" w:rsidR="001D5079" w:rsidRPr="00035461" w:rsidRDefault="001D5079" w:rsidP="00035461">
      <w:pPr>
        <w:jc w:val="center"/>
        <w:rPr>
          <w:rFonts w:ascii="Arial" w:hAnsi="Arial" w:cs="Arial"/>
          <w:sz w:val="22"/>
          <w:szCs w:val="22"/>
        </w:rPr>
      </w:pPr>
      <w:r w:rsidRPr="00035461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D176F28" w14:textId="7333BC3C" w:rsidR="00FE3C42" w:rsidRPr="00035461" w:rsidRDefault="001D5079" w:rsidP="00035461">
      <w:pPr>
        <w:jc w:val="center"/>
        <w:rPr>
          <w:rFonts w:ascii="Arial" w:hAnsi="Arial" w:cs="Arial"/>
          <w:sz w:val="22"/>
          <w:szCs w:val="22"/>
        </w:rPr>
      </w:pPr>
      <w:r w:rsidRPr="00035461">
        <w:rPr>
          <w:rFonts w:ascii="Arial" w:hAnsi="Arial" w:cs="Arial"/>
          <w:sz w:val="22"/>
          <w:szCs w:val="22"/>
        </w:rPr>
        <w:t>do CAU/SC</w:t>
      </w:r>
    </w:p>
    <w:p w14:paraId="22C941FC" w14:textId="77777777" w:rsidR="00FE3C42" w:rsidRPr="00035461" w:rsidRDefault="00FE3C42" w:rsidP="00035461">
      <w:pPr>
        <w:rPr>
          <w:rFonts w:ascii="Arial" w:hAnsi="Arial" w:cs="Arial"/>
          <w:sz w:val="22"/>
          <w:szCs w:val="22"/>
        </w:rPr>
      </w:pPr>
      <w:r w:rsidRPr="00035461">
        <w:rPr>
          <w:rFonts w:ascii="Arial" w:hAnsi="Arial" w:cs="Arial"/>
          <w:sz w:val="22"/>
          <w:szCs w:val="22"/>
        </w:rPr>
        <w:br w:type="page"/>
      </w:r>
    </w:p>
    <w:p w14:paraId="71650CF7" w14:textId="77777777" w:rsidR="00BA53A9" w:rsidRDefault="00BA53A9" w:rsidP="00C973EF">
      <w:pPr>
        <w:jc w:val="center"/>
        <w:rPr>
          <w:rFonts w:ascii="Arial" w:hAnsi="Arial" w:cs="Arial"/>
          <w:b/>
          <w:sz w:val="22"/>
          <w:szCs w:val="22"/>
        </w:rPr>
      </w:pPr>
    </w:p>
    <w:p w14:paraId="21DB1BC1" w14:textId="77777777" w:rsidR="00BA53A9" w:rsidRPr="006A6DD2" w:rsidRDefault="00BA53A9" w:rsidP="00BA53A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2ª</w:t>
      </w:r>
      <w:r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6DC47508" w14:textId="77777777" w:rsidR="00BA53A9" w:rsidRPr="006A6DD2" w:rsidRDefault="00BA53A9" w:rsidP="00BA53A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24CA9D68" w14:textId="77777777" w:rsidR="00BA53A9" w:rsidRPr="006A6DD2" w:rsidRDefault="00BA53A9" w:rsidP="00BA53A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0C056F08" w14:textId="77777777" w:rsidR="00BA53A9" w:rsidRPr="006A6DD2" w:rsidRDefault="00BA53A9" w:rsidP="00BA53A9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BA53A9" w:rsidRPr="006A6DD2" w14:paraId="1F481247" w14:textId="77777777" w:rsidTr="00F11FF1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7814DFD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4699B2B5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1169B4C1" w14:textId="77777777" w:rsidR="00BA53A9" w:rsidRPr="006A6DD2" w:rsidRDefault="00BA53A9" w:rsidP="00F11FF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BA53A9" w:rsidRPr="006A6DD2" w14:paraId="167476CC" w14:textId="77777777" w:rsidTr="00F11FF1">
        <w:tc>
          <w:tcPr>
            <w:tcW w:w="3256" w:type="dxa"/>
            <w:vMerge/>
            <w:shd w:val="clear" w:color="auto" w:fill="auto"/>
            <w:vAlign w:val="center"/>
          </w:tcPr>
          <w:p w14:paraId="2AF1F02E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E97EC01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45AD4B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15E24D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976575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A1C3044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A53A9" w:rsidRPr="006A6DD2" w14:paraId="02BF59A8" w14:textId="77777777" w:rsidTr="00F11FF1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FE3EA3" w14:textId="77777777" w:rsidR="00BA53A9" w:rsidRPr="006A6DD2" w:rsidRDefault="00BA53A9" w:rsidP="00F11FF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10B5B47B" w14:textId="77777777" w:rsidR="00BA53A9" w:rsidRPr="006A6DD2" w:rsidRDefault="00BA53A9" w:rsidP="00F11FF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D98E2E" w14:textId="77777777" w:rsidR="00BA53A9" w:rsidRPr="00C30A97" w:rsidRDefault="00BA53A9" w:rsidP="00F11F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A9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3036BB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B06A5E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ED6818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3A9" w:rsidRPr="006A6DD2" w14:paraId="040DF96B" w14:textId="77777777" w:rsidTr="00F11FF1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DF3BF4" w14:textId="77777777" w:rsidR="00BA53A9" w:rsidRPr="006A6DD2" w:rsidRDefault="00BA53A9" w:rsidP="00F11FF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6C0BC2C7" w14:textId="77777777" w:rsidR="00BA53A9" w:rsidRPr="006A6DD2" w:rsidRDefault="00BA53A9" w:rsidP="00F11FF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3C338B" w14:textId="77777777" w:rsidR="00BA53A9" w:rsidRPr="00C30A97" w:rsidRDefault="00BA53A9" w:rsidP="00F11F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921305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F07126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31797A" w14:textId="77777777" w:rsidR="00BA53A9" w:rsidRPr="006A6DD2" w:rsidRDefault="00BA53A9" w:rsidP="00F11F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BA53A9" w:rsidRPr="006A6DD2" w14:paraId="49BAE080" w14:textId="77777777" w:rsidTr="00F11FF1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72624E9" w14:textId="77777777" w:rsidR="00BA53A9" w:rsidRPr="006A6DD2" w:rsidRDefault="00BA53A9" w:rsidP="00F11FF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7D62CA78" w14:textId="77777777" w:rsidR="00BA53A9" w:rsidRPr="006A6DD2" w:rsidRDefault="00BA53A9" w:rsidP="00F11FF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Fárida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FE56E7" w14:textId="77777777" w:rsidR="00BA53A9" w:rsidRPr="00C30A97" w:rsidRDefault="00BA53A9" w:rsidP="00F11F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A9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58B8C2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B49FF9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6A07D2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4366D8" w14:textId="77777777" w:rsidR="00BA53A9" w:rsidRPr="006A6DD2" w:rsidRDefault="00BA53A9" w:rsidP="00BA53A9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A53A9" w:rsidRPr="006A6DD2" w14:paraId="77C0F93E" w14:textId="77777777" w:rsidTr="00F11FF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1CD25DD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6326E5F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53A9" w:rsidRPr="006A6DD2" w14:paraId="0388377F" w14:textId="77777777" w:rsidTr="00F11FF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126AB58" w14:textId="77777777" w:rsidR="00BA53A9" w:rsidRPr="003B5506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B5506">
              <w:rPr>
                <w:rFonts w:ascii="Arial" w:hAnsi="Arial" w:cs="Arial"/>
                <w:sz w:val="22"/>
                <w:szCs w:val="22"/>
              </w:rPr>
              <w:t>rdinária de 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A53A9" w:rsidRPr="006A6DD2" w14:paraId="5A5EFA4D" w14:textId="77777777" w:rsidTr="00F11FF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BC5C587" w14:textId="77777777" w:rsidR="00BA53A9" w:rsidRPr="003B5506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B5506">
              <w:rPr>
                <w:rFonts w:ascii="Arial" w:hAnsi="Arial" w:cs="Arial"/>
                <w:sz w:val="22"/>
                <w:szCs w:val="22"/>
              </w:rPr>
              <w:t>5/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Pr="003B5506">
              <w:rPr>
                <w:rFonts w:ascii="Arial" w:hAnsi="Arial" w:cs="Arial"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377CF9" w14:textId="77777777" w:rsidR="00BA53A9" w:rsidRPr="003B5506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C22763" w14:textId="72C335E9" w:rsidR="00BA53A9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7E6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Ações de planejamento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2023 – </w:t>
            </w:r>
            <w:r w:rsidR="009312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rojetos CAU EDUCA; PREMIAÇÃO ACADÊMICA 2023; DIAGNÓSTICO DO ENSINO DE ARQUITETURA E URBANISMO EM SC; DIÁLOGO SOBRE ENSINO E APRENDIZAGEM/ENCONTRO DE COORDENADORES, PROFESSORES E ESTUDANTES; PUBLICAÇÃO – HISTÓRICO PREMIAÇÃO ACADÊMICA</w:t>
            </w:r>
            <w:r w:rsidR="009312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476DCD04" w14:textId="77777777" w:rsidR="00BA53A9" w:rsidRPr="003B5506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3A9" w:rsidRPr="006A6DD2" w14:paraId="713206FB" w14:textId="77777777" w:rsidTr="00F11FF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8B552BD" w14:textId="007A17AC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bookmarkStart w:id="0" w:name="_GoBack"/>
            <w:bookmarkEnd w:id="0"/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03)</w:t>
            </w:r>
          </w:p>
          <w:p w14:paraId="2F33CC51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3A9" w:rsidRPr="006A6DD2" w14:paraId="0E3A2833" w14:textId="77777777" w:rsidTr="00F11FF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742B6EF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70AA18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3A9" w:rsidRPr="006A6DD2" w14:paraId="262081FB" w14:textId="77777777" w:rsidTr="00F11FF1">
        <w:trPr>
          <w:trHeight w:val="257"/>
        </w:trPr>
        <w:tc>
          <w:tcPr>
            <w:tcW w:w="4530" w:type="dxa"/>
            <w:shd w:val="clear" w:color="auto" w:fill="D9D9D9"/>
          </w:tcPr>
          <w:p w14:paraId="6824D8F5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A6DD2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68A42431" w14:textId="77777777" w:rsidR="00BA53A9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 - Julianna Luiz Steffens</w:t>
            </w:r>
          </w:p>
          <w:p w14:paraId="7C0D48EF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24B3F090" w14:textId="77777777" w:rsidR="00BA53A9" w:rsidRPr="006A6DD2" w:rsidRDefault="00BA53A9" w:rsidP="00F11FF1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Pr="0049013F">
              <w:rPr>
                <w:rFonts w:ascii="Arial" w:hAnsi="Arial" w:cs="Arial"/>
                <w:sz w:val="22"/>
                <w:szCs w:val="22"/>
              </w:rPr>
              <w:t xml:space="preserve"> Rosana Silveira</w:t>
            </w:r>
          </w:p>
        </w:tc>
      </w:tr>
    </w:tbl>
    <w:p w14:paraId="48274077" w14:textId="77777777" w:rsidR="00BA53A9" w:rsidRPr="006A6DD2" w:rsidRDefault="00BA53A9" w:rsidP="00BA53A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83DA0C6" w14:textId="77777777" w:rsidR="007E7AB9" w:rsidRDefault="007E7AB9" w:rsidP="00BA53A9">
      <w:pPr>
        <w:jc w:val="center"/>
        <w:rPr>
          <w:rFonts w:ascii="Arial" w:hAnsi="Arial" w:cs="Arial"/>
          <w:b/>
          <w:sz w:val="22"/>
          <w:szCs w:val="22"/>
        </w:rPr>
      </w:pPr>
    </w:p>
    <w:sectPr w:rsidR="007E7AB9" w:rsidSect="005773A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632DD" w14:textId="77777777" w:rsidR="00B64DF6" w:rsidRDefault="00B64DF6">
      <w:r>
        <w:separator/>
      </w:r>
    </w:p>
  </w:endnote>
  <w:endnote w:type="continuationSeparator" w:id="0">
    <w:p w14:paraId="142DF95E" w14:textId="77777777" w:rsidR="00B64DF6" w:rsidRDefault="00B6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4A7AF271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82E94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D82E94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18E57" w14:textId="77777777" w:rsidR="00B64DF6" w:rsidRDefault="00B64DF6">
      <w:r>
        <w:separator/>
      </w:r>
    </w:p>
  </w:footnote>
  <w:footnote w:type="continuationSeparator" w:id="0">
    <w:p w14:paraId="0C3C7FC9" w14:textId="77777777" w:rsidR="00B64DF6" w:rsidRDefault="00B6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5B1"/>
    <w:multiLevelType w:val="hybridMultilevel"/>
    <w:tmpl w:val="33BE4758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666F"/>
    <w:multiLevelType w:val="hybridMultilevel"/>
    <w:tmpl w:val="130040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62BAC"/>
    <w:multiLevelType w:val="hybridMultilevel"/>
    <w:tmpl w:val="2C565FEA"/>
    <w:lvl w:ilvl="0" w:tplc="E9ACF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9"/>
  </w:num>
  <w:num w:numId="9">
    <w:abstractNumId w:val="37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6"/>
  </w:num>
  <w:num w:numId="37">
    <w:abstractNumId w:val="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5461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9E7"/>
    <w:rsid w:val="00097DDD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56E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D66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5F71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1B0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3EDC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246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87C94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4DF6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53A9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3EF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2E94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865"/>
    <w:rsid w:val="00DF7F84"/>
    <w:rsid w:val="00E0058F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6B5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6245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1A8F-564A-471A-80E1-C3B12864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126</cp:revision>
  <cp:lastPrinted>2023-02-16T19:15:00Z</cp:lastPrinted>
  <dcterms:created xsi:type="dcterms:W3CDTF">2021-03-17T22:20:00Z</dcterms:created>
  <dcterms:modified xsi:type="dcterms:W3CDTF">2023-02-16T19:15:00Z</dcterms:modified>
</cp:coreProperties>
</file>