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1BEC92B" w:rsidR="00E01EE7" w:rsidRPr="00C86110" w:rsidRDefault="00EE6A59" w:rsidP="008264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001A8B9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553B9FF" w:rsidR="00690C75" w:rsidRPr="00EE6A59" w:rsidRDefault="00236059" w:rsidP="001636B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da CEF no </w:t>
            </w:r>
            <w:r w:rsidRPr="002360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VIII Encontro Nacional de Coordenadores de CEF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0B0E5DC" w:rsidR="00690C75" w:rsidRPr="00C86110" w:rsidRDefault="00690C75" w:rsidP="00C476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F5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964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85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5ED81543" w14:textId="77777777" w:rsidR="009A41C5" w:rsidRDefault="009A41C5" w:rsidP="009A41C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424D4F7E" w14:textId="1C2542C3" w:rsidR="00964CEF" w:rsidRDefault="00964CEF" w:rsidP="002360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236059">
        <w:rPr>
          <w:rFonts w:ascii="Arial" w:hAnsi="Arial" w:cs="Arial"/>
          <w:sz w:val="22"/>
          <w:szCs w:val="22"/>
        </w:rPr>
        <w:t xml:space="preserve">o convite recebido no </w:t>
      </w:r>
      <w:r w:rsidR="00236059" w:rsidRPr="00E964BC">
        <w:rPr>
          <w:rFonts w:ascii="Arial" w:hAnsi="Arial" w:cs="Arial"/>
          <w:i/>
          <w:sz w:val="22"/>
          <w:szCs w:val="22"/>
        </w:rPr>
        <w:t>e-mail</w:t>
      </w:r>
      <w:r w:rsidR="00E964BC">
        <w:rPr>
          <w:rFonts w:ascii="Arial" w:hAnsi="Arial" w:cs="Arial"/>
          <w:sz w:val="22"/>
          <w:szCs w:val="22"/>
        </w:rPr>
        <w:t xml:space="preserve"> da CEF-CAU-</w:t>
      </w:r>
      <w:r w:rsidR="00236059">
        <w:rPr>
          <w:rFonts w:ascii="Arial" w:hAnsi="Arial" w:cs="Arial"/>
          <w:sz w:val="22"/>
          <w:szCs w:val="22"/>
        </w:rPr>
        <w:t xml:space="preserve">SC para o </w:t>
      </w:r>
      <w:r w:rsidR="00236059" w:rsidRPr="00236059">
        <w:rPr>
          <w:rFonts w:ascii="Arial" w:hAnsi="Arial" w:cs="Arial"/>
          <w:sz w:val="22"/>
          <w:szCs w:val="22"/>
        </w:rPr>
        <w:t>VIII Encontro Nacional de Coordenadores de CEF</w:t>
      </w:r>
      <w:r w:rsidR="00236059">
        <w:rPr>
          <w:rFonts w:ascii="Arial" w:hAnsi="Arial" w:cs="Arial"/>
          <w:sz w:val="22"/>
          <w:szCs w:val="22"/>
        </w:rPr>
        <w:t>, a ser realizado no dia 07 de novembro de 2023, em Brasília;</w:t>
      </w:r>
    </w:p>
    <w:p w14:paraId="4CF56239" w14:textId="77777777" w:rsidR="00236059" w:rsidRDefault="00236059" w:rsidP="00C86110">
      <w:pPr>
        <w:jc w:val="both"/>
        <w:rPr>
          <w:rFonts w:ascii="Arial" w:hAnsi="Arial" w:cs="Arial"/>
          <w:sz w:val="22"/>
          <w:szCs w:val="22"/>
        </w:rPr>
      </w:pPr>
    </w:p>
    <w:p w14:paraId="0961CA82" w14:textId="6FCE007B" w:rsidR="00101830" w:rsidRPr="003209C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Pr="003209CE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831412D" w14:textId="3C278252" w:rsidR="00690C75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52BF4AAC" w14:textId="77777777" w:rsidR="005162D0" w:rsidRDefault="005162D0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D987AB4" w14:textId="1DA81D4A" w:rsidR="00B7344F" w:rsidRDefault="00B7344F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D087B02" w14:textId="0412CE4A" w:rsidR="005C60BA" w:rsidRDefault="00B7344F" w:rsidP="00B7344F">
      <w:pPr>
        <w:jc w:val="both"/>
        <w:rPr>
          <w:rFonts w:ascii="Arial" w:hAnsi="Arial" w:cs="Arial"/>
          <w:sz w:val="22"/>
          <w:szCs w:val="22"/>
        </w:rPr>
      </w:pPr>
      <w:r w:rsidRPr="00B7344F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60BA">
        <w:rPr>
          <w:rFonts w:ascii="Arial" w:hAnsi="Arial" w:cs="Arial"/>
          <w:sz w:val="22"/>
          <w:szCs w:val="22"/>
        </w:rPr>
        <w:t>Solicitar a convocação d</w:t>
      </w:r>
      <w:r w:rsidR="0023605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</w:t>
      </w:r>
      <w:r w:rsidR="00236059">
        <w:rPr>
          <w:rFonts w:ascii="Arial" w:hAnsi="Arial" w:cs="Arial"/>
          <w:sz w:val="22"/>
          <w:szCs w:val="22"/>
        </w:rPr>
        <w:t xml:space="preserve">oordenadora Rosana Silveira e </w:t>
      </w:r>
      <w:r>
        <w:rPr>
          <w:rFonts w:ascii="Arial" w:hAnsi="Arial" w:cs="Arial"/>
          <w:sz w:val="22"/>
          <w:szCs w:val="22"/>
        </w:rPr>
        <w:t>da C</w:t>
      </w:r>
      <w:r w:rsidR="00F617BC">
        <w:rPr>
          <w:rFonts w:ascii="Arial" w:hAnsi="Arial" w:cs="Arial"/>
          <w:sz w:val="22"/>
          <w:szCs w:val="22"/>
        </w:rPr>
        <w:t xml:space="preserve">oordenadora </w:t>
      </w:r>
      <w:r>
        <w:rPr>
          <w:rFonts w:ascii="Arial" w:hAnsi="Arial" w:cs="Arial"/>
          <w:sz w:val="22"/>
          <w:szCs w:val="22"/>
        </w:rPr>
        <w:t>A</w:t>
      </w:r>
      <w:r w:rsidR="00F617BC">
        <w:rPr>
          <w:rFonts w:ascii="Arial" w:hAnsi="Arial" w:cs="Arial"/>
          <w:sz w:val="22"/>
          <w:szCs w:val="22"/>
        </w:rPr>
        <w:t xml:space="preserve">djunta </w:t>
      </w:r>
      <w:r w:rsidR="00236059">
        <w:rPr>
          <w:rFonts w:ascii="Arial" w:hAnsi="Arial" w:cs="Arial"/>
          <w:sz w:val="22"/>
          <w:szCs w:val="22"/>
        </w:rPr>
        <w:t xml:space="preserve">Silvya </w:t>
      </w:r>
      <w:r>
        <w:rPr>
          <w:rFonts w:ascii="Arial" w:hAnsi="Arial" w:cs="Arial"/>
          <w:sz w:val="22"/>
          <w:szCs w:val="22"/>
        </w:rPr>
        <w:t xml:space="preserve">Helena </w:t>
      </w:r>
      <w:r w:rsidR="006E4BE3">
        <w:rPr>
          <w:rFonts w:ascii="Arial" w:hAnsi="Arial" w:cs="Arial"/>
          <w:sz w:val="22"/>
          <w:szCs w:val="22"/>
        </w:rPr>
        <w:t xml:space="preserve">Caprario </w:t>
      </w:r>
      <w:r w:rsidR="00236059">
        <w:rPr>
          <w:rFonts w:ascii="Arial" w:hAnsi="Arial" w:cs="Arial"/>
          <w:sz w:val="22"/>
          <w:szCs w:val="22"/>
        </w:rPr>
        <w:t xml:space="preserve">para </w:t>
      </w:r>
      <w:r w:rsidR="00E964BC">
        <w:rPr>
          <w:rFonts w:ascii="Arial" w:hAnsi="Arial" w:cs="Arial"/>
          <w:sz w:val="22"/>
          <w:szCs w:val="22"/>
        </w:rPr>
        <w:t xml:space="preserve">participação </w:t>
      </w:r>
      <w:r>
        <w:rPr>
          <w:rFonts w:ascii="Arial" w:hAnsi="Arial" w:cs="Arial"/>
          <w:sz w:val="22"/>
          <w:szCs w:val="22"/>
        </w:rPr>
        <w:t>n</w:t>
      </w:r>
      <w:r w:rsidR="0023605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“</w:t>
      </w:r>
      <w:r w:rsidR="00236059" w:rsidRPr="00236059">
        <w:rPr>
          <w:rFonts w:ascii="Arial" w:hAnsi="Arial" w:cs="Arial"/>
          <w:sz w:val="22"/>
          <w:szCs w:val="22"/>
        </w:rPr>
        <w:t>VIII Encontro Nacional de Coordenadores de CEF</w:t>
      </w:r>
      <w:r>
        <w:rPr>
          <w:rFonts w:ascii="Arial" w:hAnsi="Arial" w:cs="Arial"/>
          <w:sz w:val="22"/>
          <w:szCs w:val="22"/>
        </w:rPr>
        <w:t>”</w:t>
      </w:r>
      <w:r w:rsidR="00236059">
        <w:rPr>
          <w:rFonts w:ascii="Arial" w:hAnsi="Arial" w:cs="Arial"/>
          <w:sz w:val="22"/>
          <w:szCs w:val="22"/>
        </w:rPr>
        <w:t>, a ser realizado no dia 07 de novembro de 2023, em Brasília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80A6E0" w14:textId="428ECFD8" w:rsidR="00B7344F" w:rsidRDefault="00B7344F" w:rsidP="00B7344F">
      <w:pPr>
        <w:jc w:val="both"/>
        <w:rPr>
          <w:rFonts w:ascii="Arial" w:hAnsi="Arial" w:cs="Arial"/>
          <w:sz w:val="22"/>
          <w:szCs w:val="22"/>
        </w:rPr>
      </w:pPr>
    </w:p>
    <w:p w14:paraId="7A4FD902" w14:textId="586C2E10" w:rsidR="00690C75" w:rsidRPr="00B045F5" w:rsidRDefault="00B7344F" w:rsidP="00B73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76DBCF62" w14:textId="77777777" w:rsidR="00E47135" w:rsidRDefault="00E47135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67EC7F48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B05BB6">
        <w:rPr>
          <w:rFonts w:ascii="Arial" w:hAnsi="Arial" w:cs="Arial"/>
          <w:sz w:val="22"/>
          <w:szCs w:val="22"/>
        </w:rPr>
        <w:t>17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B05BB6">
        <w:rPr>
          <w:rFonts w:ascii="Arial" w:hAnsi="Arial" w:cs="Arial"/>
          <w:sz w:val="22"/>
          <w:szCs w:val="22"/>
        </w:rPr>
        <w:t>outubro</w:t>
      </w:r>
      <w:r w:rsidR="001A7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3C52ACF" w14:textId="77777777" w:rsidR="00E47135" w:rsidRDefault="00E47135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6A9D68AA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0A2AC909" w14:textId="0FA07BE2" w:rsidR="00A67BBD" w:rsidRDefault="00690C75" w:rsidP="005D19FB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1ABD46F3" w14:textId="6A579471" w:rsidR="005162D0" w:rsidRDefault="005162D0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3CE6ADC9" w14:textId="78A5BFB9" w:rsidR="005162D0" w:rsidRDefault="005162D0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09B915E5" w14:textId="1C89A512" w:rsidR="005162D0" w:rsidRDefault="005162D0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678E63D3" w14:textId="5C989002" w:rsidR="005162D0" w:rsidRDefault="005162D0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63D98E51" w14:textId="77777777" w:rsidR="005162D0" w:rsidRDefault="005162D0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0CDDAB83" w14:textId="7777777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B84EDFF" w14:textId="2A6C5D5F" w:rsidR="00E47135" w:rsidRDefault="00DF568A" w:rsidP="005162D0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9FDEF68" w14:textId="21A2BB87" w:rsidR="00DF568A" w:rsidRDefault="00DF56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7B00E71B" w14:textId="08EF1DAD" w:rsidR="00DF568A" w:rsidRDefault="00DF56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8523636" w14:textId="6E442BF9" w:rsidR="00DF568A" w:rsidRDefault="00DF56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4857D3F0" w14:textId="280D1018" w:rsidR="00DF568A" w:rsidRDefault="00DF56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82F2A6F" w14:textId="77777777" w:rsidR="00DF568A" w:rsidRDefault="00DF568A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6D0E1E1C" w14:textId="77777777" w:rsidR="00DF568A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  <w:r w:rsidR="000F5EB3">
        <w:rPr>
          <w:rFonts w:ascii="Arial" w:hAnsi="Arial" w:cs="Arial"/>
          <w:sz w:val="22"/>
          <w:szCs w:val="22"/>
        </w:rPr>
        <w:t xml:space="preserve"> </w:t>
      </w:r>
    </w:p>
    <w:p w14:paraId="012BBFB5" w14:textId="2EE6F33C" w:rsidR="000F5EB3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do CAU/SC</w:t>
      </w:r>
    </w:p>
    <w:p w14:paraId="372D6F3F" w14:textId="6387BF07" w:rsidR="00ED6462" w:rsidRDefault="00ED6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D97AF5" w14:textId="00C3CD2E" w:rsidR="00101830" w:rsidRPr="006A6DD2" w:rsidRDefault="00B05BB6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10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AACA355" w:rsidR="00101830" w:rsidRPr="006A6DD2" w:rsidRDefault="001F446E" w:rsidP="00A314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0F32DC3D" w:rsidR="00101830" w:rsidRPr="006A6DD2" w:rsidRDefault="001F446E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5355EBDE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EF9B788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20FE017F" w:rsidR="00101830" w:rsidRPr="006A6DD2" w:rsidRDefault="00F617BC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BFD884C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612EEA4B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580EFE48" w:rsidR="00101830" w:rsidRPr="006A6DD2" w:rsidRDefault="00F617BC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38A36B72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0CF2A24B" w14:textId="65780601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156999AE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08F67327" w:rsidR="00101830" w:rsidRPr="006A6DD2" w:rsidRDefault="00ED6462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34A3EC49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B05BB6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>Reunião 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2128702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05BB6">
              <w:rPr>
                <w:rFonts w:ascii="Arial" w:hAnsi="Arial" w:cs="Arial"/>
                <w:sz w:val="22"/>
                <w:szCs w:val="22"/>
              </w:rPr>
              <w:t>17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B05BB6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EE23A" w14:textId="087547C7" w:rsidR="008264A5" w:rsidRDefault="008264A5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68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360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da CEF no </w:t>
            </w:r>
            <w:r w:rsidR="00B734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236059" w:rsidRPr="002360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VIII Encontro Nacional de Coordenadores de CEF</w:t>
            </w:r>
            <w:r w:rsidR="00B734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”. 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17853FD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E964BC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E59FD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5E59FD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1A63EC69" w:rsidR="00101830" w:rsidRPr="006A6DD2" w:rsidRDefault="00C4768E" w:rsidP="00C476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284A3B87" w14:textId="77777777" w:rsidR="0010183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  <w:p w14:paraId="1F4E0822" w14:textId="1A46C6ED" w:rsidR="005162D0" w:rsidRPr="006A6DD2" w:rsidRDefault="005162D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568158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568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F568A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0F5EB3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6B4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46E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05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FB9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2F56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2D0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19FB"/>
    <w:rsid w:val="005D2A35"/>
    <w:rsid w:val="005D4084"/>
    <w:rsid w:val="005D5C54"/>
    <w:rsid w:val="005D7FC7"/>
    <w:rsid w:val="005E0A7F"/>
    <w:rsid w:val="005E1145"/>
    <w:rsid w:val="005E2325"/>
    <w:rsid w:val="005E2F8E"/>
    <w:rsid w:val="005E34F6"/>
    <w:rsid w:val="005E3581"/>
    <w:rsid w:val="005E44C5"/>
    <w:rsid w:val="005E56CC"/>
    <w:rsid w:val="005E59FD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1C7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E3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3F1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2F4A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2EC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CE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41C5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650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41B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5BB6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344F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9A1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4768E"/>
    <w:rsid w:val="00C50AE5"/>
    <w:rsid w:val="00C50DDC"/>
    <w:rsid w:val="00C514E6"/>
    <w:rsid w:val="00C5221B"/>
    <w:rsid w:val="00C54262"/>
    <w:rsid w:val="00C54702"/>
    <w:rsid w:val="00C56C73"/>
    <w:rsid w:val="00C56F2D"/>
    <w:rsid w:val="00C57BA7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68A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13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4BC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462"/>
    <w:rsid w:val="00EE20B7"/>
    <w:rsid w:val="00EE30AC"/>
    <w:rsid w:val="00EE3521"/>
    <w:rsid w:val="00EE5AB8"/>
    <w:rsid w:val="00EE6491"/>
    <w:rsid w:val="00EE6A59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17BC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  <w:style w:type="paragraph" w:customStyle="1" w:styleId="xxmsolistparagraph">
    <w:name w:val="x_x_msolistparagraph"/>
    <w:basedOn w:val="Normal"/>
    <w:rsid w:val="0023605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FBB3-9CA2-4192-9490-70A2847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210</cp:revision>
  <cp:lastPrinted>2023-10-19T14:25:00Z</cp:lastPrinted>
  <dcterms:created xsi:type="dcterms:W3CDTF">2021-03-17T22:20:00Z</dcterms:created>
  <dcterms:modified xsi:type="dcterms:W3CDTF">2023-10-19T15:36:00Z</dcterms:modified>
</cp:coreProperties>
</file>