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F6653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9A6839" w:rsidP="00F6653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839">
              <w:rPr>
                <w:rFonts w:ascii="Arial" w:eastAsia="Times New Roman" w:hAnsi="Arial" w:cs="Arial"/>
                <w:color w:val="000000"/>
                <w:lang w:eastAsia="pt-BR"/>
              </w:rPr>
              <w:t>1639976/2022</w:t>
            </w:r>
            <w:r w:rsidR="00DD225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D225A" w:rsidRPr="00DD225A">
              <w:rPr>
                <w:rFonts w:ascii="Arial" w:eastAsia="Times New Roman" w:hAnsi="Arial" w:cs="Arial"/>
                <w:color w:val="000000"/>
                <w:lang w:eastAsia="pt-BR"/>
              </w:rPr>
              <w:t>1621907/2022</w:t>
            </w:r>
            <w:r w:rsidR="007C368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C3686" w:rsidRPr="007C3686">
              <w:rPr>
                <w:rFonts w:ascii="Arial" w:eastAsia="Times New Roman" w:hAnsi="Arial" w:cs="Arial"/>
                <w:color w:val="000000"/>
                <w:lang w:eastAsia="pt-BR"/>
              </w:rPr>
              <w:t>1653731/2022</w:t>
            </w:r>
          </w:p>
        </w:tc>
      </w:tr>
      <w:tr w:rsidR="00266292" w:rsidRPr="00E14245" w:rsidTr="00B92CE6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F6653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F6653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F6653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F665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131E3D">
              <w:rPr>
                <w:rFonts w:ascii="Arial" w:eastAsia="Times New Roman" w:hAnsi="Arial" w:cs="Arial"/>
                <w:lang w:eastAsia="pt-BR"/>
              </w:rPr>
              <w:t>0</w:t>
            </w:r>
            <w:r w:rsidR="007C3686">
              <w:rPr>
                <w:rFonts w:ascii="Arial" w:eastAsia="Times New Roman" w:hAnsi="Arial" w:cs="Arial"/>
                <w:lang w:eastAsia="pt-BR"/>
              </w:rPr>
              <w:t>3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F6653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F6653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F6653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D2C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002/2023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F6653B">
      <w:pPr>
        <w:jc w:val="both"/>
        <w:rPr>
          <w:rFonts w:ascii="Arial" w:hAnsi="Arial" w:cs="Arial"/>
        </w:rPr>
      </w:pPr>
    </w:p>
    <w:p w:rsidR="0047517C" w:rsidRDefault="0047517C" w:rsidP="0047517C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:rsidR="00266292" w:rsidRDefault="00266292" w:rsidP="00F6653B">
      <w:pPr>
        <w:jc w:val="both"/>
        <w:rPr>
          <w:rFonts w:ascii="Arial" w:hAnsi="Arial" w:cs="Arial"/>
        </w:rPr>
      </w:pPr>
      <w:bookmarkStart w:id="0" w:name="_GoBack"/>
      <w:bookmarkEnd w:id="0"/>
    </w:p>
    <w:p w:rsidR="001D3FB8" w:rsidRDefault="001D3FB8" w:rsidP="00F6653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F6653B">
      <w:pPr>
        <w:jc w:val="both"/>
        <w:rPr>
          <w:rFonts w:ascii="Arial" w:hAnsi="Arial" w:cs="Arial"/>
        </w:rPr>
      </w:pPr>
    </w:p>
    <w:p w:rsidR="001D3FB8" w:rsidRDefault="001D3FB8" w:rsidP="00F6653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F6653B" w:rsidRDefault="00F6653B" w:rsidP="00F6653B">
      <w:pPr>
        <w:jc w:val="both"/>
        <w:rPr>
          <w:rFonts w:ascii="Arial" w:hAnsi="Arial" w:cs="Arial"/>
        </w:rPr>
      </w:pPr>
    </w:p>
    <w:p w:rsidR="001D3FB8" w:rsidRPr="007C1ECB" w:rsidRDefault="001D3FB8" w:rsidP="00F6653B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F6653B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F6653B">
      <w:pPr>
        <w:jc w:val="both"/>
        <w:rPr>
          <w:rFonts w:ascii="Arial" w:hAnsi="Arial" w:cs="Arial"/>
        </w:rPr>
      </w:pPr>
    </w:p>
    <w:p w:rsidR="001D3FB8" w:rsidRPr="00DF720C" w:rsidRDefault="001D3FB8" w:rsidP="00F6653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F6653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F6653B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6653B" w:rsidRDefault="00F6653B" w:rsidP="00F6653B">
      <w:pPr>
        <w:jc w:val="both"/>
        <w:rPr>
          <w:rFonts w:ascii="Arial" w:eastAsia="Times New Roman" w:hAnsi="Arial" w:cs="Arial"/>
          <w:lang w:eastAsia="pt-BR"/>
        </w:rPr>
      </w:pPr>
    </w:p>
    <w:p w:rsidR="00266292" w:rsidRDefault="00266292" w:rsidP="00F6653B">
      <w:pPr>
        <w:jc w:val="both"/>
        <w:rPr>
          <w:rFonts w:ascii="Arial" w:hAnsi="Arial" w:cs="Arial"/>
          <w:b/>
        </w:rPr>
      </w:pPr>
    </w:p>
    <w:p w:rsidR="00266292" w:rsidRDefault="00266292" w:rsidP="00F6653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6653B" w:rsidRDefault="00F6653B" w:rsidP="00F6653B">
      <w:pPr>
        <w:jc w:val="both"/>
        <w:rPr>
          <w:rFonts w:ascii="Arial" w:hAnsi="Arial" w:cs="Arial"/>
          <w:b/>
        </w:rPr>
      </w:pPr>
    </w:p>
    <w:p w:rsidR="00266292" w:rsidRDefault="00266292" w:rsidP="00F6653B">
      <w:pPr>
        <w:jc w:val="both"/>
        <w:rPr>
          <w:rFonts w:ascii="Arial" w:hAnsi="Arial" w:cs="Arial"/>
          <w:b/>
        </w:rPr>
      </w:pPr>
    </w:p>
    <w:p w:rsidR="00266292" w:rsidRPr="00F6653B" w:rsidRDefault="00F6653B" w:rsidP="00F6653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1D3FB8" w:rsidRPr="00F6653B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:rsidR="0094215C" w:rsidRPr="001D3FB8" w:rsidRDefault="0094215C" w:rsidP="00F6653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9A6839" w:rsidRDefault="009A6839" w:rsidP="00F6653B">
      <w:pPr>
        <w:pStyle w:val="Pargrafoda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9A6839">
        <w:rPr>
          <w:rFonts w:ascii="Arial" w:hAnsi="Arial" w:cs="Arial"/>
        </w:rPr>
        <w:t xml:space="preserve">METALÚRGICA PONTUAL LTDA </w:t>
      </w:r>
      <w:r>
        <w:rPr>
          <w:rFonts w:ascii="Arial" w:hAnsi="Arial" w:cs="Arial"/>
        </w:rPr>
        <w:t>–</w:t>
      </w:r>
      <w:r w:rsidRPr="009A6839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</w:t>
      </w:r>
      <w:r w:rsidR="00C32808" w:rsidRPr="00C32808">
        <w:rPr>
          <w:rFonts w:ascii="Arial" w:hAnsi="Arial" w:cs="Arial"/>
        </w:rPr>
        <w:t>PJ26646-9</w:t>
      </w:r>
    </w:p>
    <w:p w:rsidR="00DD225A" w:rsidRDefault="00DD225A" w:rsidP="00F6653B">
      <w:pPr>
        <w:pStyle w:val="Pargrafoda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DD225A">
        <w:rPr>
          <w:rFonts w:ascii="Arial" w:hAnsi="Arial" w:cs="Arial"/>
        </w:rPr>
        <w:t>SC FRANCHISING LTDA</w:t>
      </w:r>
      <w:r>
        <w:rPr>
          <w:rFonts w:ascii="Arial" w:hAnsi="Arial" w:cs="Arial"/>
        </w:rPr>
        <w:t xml:space="preserve"> - </w:t>
      </w:r>
      <w:r w:rsidRPr="00DD225A">
        <w:rPr>
          <w:rFonts w:ascii="Arial" w:hAnsi="Arial" w:cs="Arial"/>
        </w:rPr>
        <w:t>PJ38082-2</w:t>
      </w:r>
    </w:p>
    <w:p w:rsidR="007C3686" w:rsidRDefault="007C3686" w:rsidP="00F6653B">
      <w:pPr>
        <w:pStyle w:val="PargrafodaLista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7C3686">
        <w:rPr>
          <w:rFonts w:ascii="Arial" w:hAnsi="Arial" w:cs="Arial"/>
        </w:rPr>
        <w:t xml:space="preserve">AGR CONSTRUÇÕES LTDA </w:t>
      </w:r>
      <w:r>
        <w:rPr>
          <w:rFonts w:ascii="Arial" w:hAnsi="Arial" w:cs="Arial"/>
        </w:rPr>
        <w:t>–</w:t>
      </w:r>
      <w:r w:rsidRPr="007C3686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-  </w:t>
      </w:r>
      <w:r w:rsidRPr="007C3686">
        <w:rPr>
          <w:rFonts w:ascii="Arial" w:hAnsi="Arial" w:cs="Arial"/>
        </w:rPr>
        <w:t>PJ30468-9</w:t>
      </w:r>
    </w:p>
    <w:p w:rsidR="00F6653B" w:rsidRDefault="00F6653B" w:rsidP="00F6653B">
      <w:pPr>
        <w:rPr>
          <w:rFonts w:ascii="Arial" w:hAnsi="Arial" w:cs="Arial"/>
        </w:rPr>
      </w:pPr>
    </w:p>
    <w:p w:rsidR="00F6653B" w:rsidRDefault="00F6653B" w:rsidP="00F6653B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6653B" w:rsidRDefault="00F6653B" w:rsidP="00F6653B">
      <w:pPr>
        <w:jc w:val="both"/>
        <w:rPr>
          <w:rFonts w:ascii="Arial" w:hAnsi="Arial" w:cs="Arial"/>
        </w:rPr>
      </w:pPr>
    </w:p>
    <w:p w:rsidR="00F6653B" w:rsidRDefault="00F6653B" w:rsidP="00F665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janeiro de 2023.</w:t>
      </w:r>
    </w:p>
    <w:p w:rsidR="00F6653B" w:rsidRDefault="00F6653B" w:rsidP="00F6653B">
      <w:pPr>
        <w:jc w:val="center"/>
        <w:rPr>
          <w:rFonts w:ascii="Arial" w:hAnsi="Arial" w:cs="Arial"/>
        </w:rPr>
      </w:pPr>
    </w:p>
    <w:p w:rsidR="00F6653B" w:rsidRDefault="00F6653B" w:rsidP="00F6653B">
      <w:pPr>
        <w:jc w:val="center"/>
        <w:rPr>
          <w:rFonts w:ascii="Arial" w:hAnsi="Arial" w:cs="Arial"/>
        </w:rPr>
      </w:pPr>
    </w:p>
    <w:p w:rsidR="00F6653B" w:rsidRDefault="00F6653B" w:rsidP="00F6653B">
      <w:pPr>
        <w:jc w:val="center"/>
        <w:rPr>
          <w:rFonts w:ascii="Arial" w:hAnsi="Arial" w:cs="Arial"/>
        </w:rPr>
      </w:pPr>
    </w:p>
    <w:p w:rsidR="00F6653B" w:rsidRDefault="00F6653B" w:rsidP="00F66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:rsidR="00F6653B" w:rsidRDefault="00F6653B" w:rsidP="00F66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F6653B" w:rsidRDefault="00F6653B" w:rsidP="00F6653B">
      <w:pPr>
        <w:jc w:val="center"/>
        <w:rPr>
          <w:rFonts w:ascii="Arial" w:hAnsi="Arial" w:cs="Arial"/>
          <w:b/>
        </w:rPr>
      </w:pPr>
    </w:p>
    <w:p w:rsidR="00F6653B" w:rsidRDefault="00F6653B" w:rsidP="00F6653B">
      <w:pPr>
        <w:jc w:val="center"/>
        <w:rPr>
          <w:rFonts w:ascii="Arial" w:hAnsi="Arial" w:cs="Arial"/>
          <w:b/>
        </w:rPr>
      </w:pPr>
    </w:p>
    <w:p w:rsidR="00F6653B" w:rsidRDefault="00F6653B" w:rsidP="00F6653B">
      <w:pPr>
        <w:jc w:val="center"/>
        <w:rPr>
          <w:rFonts w:ascii="Arial" w:hAnsi="Arial" w:cs="Arial"/>
        </w:rPr>
      </w:pPr>
    </w:p>
    <w:p w:rsidR="00F6653B" w:rsidRDefault="00F6653B" w:rsidP="00F6653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F6653B" w:rsidRDefault="00F6653B" w:rsidP="00F6653B">
      <w:pPr>
        <w:jc w:val="both"/>
        <w:rPr>
          <w:rFonts w:ascii="Arial" w:hAnsi="Arial" w:cs="Arial"/>
          <w:bCs/>
        </w:rPr>
      </w:pPr>
    </w:p>
    <w:p w:rsidR="00F6653B" w:rsidRDefault="00F6653B" w:rsidP="00F6653B">
      <w:pPr>
        <w:jc w:val="both"/>
        <w:rPr>
          <w:rFonts w:ascii="Arial" w:hAnsi="Arial" w:cs="Arial"/>
          <w:bCs/>
        </w:rPr>
      </w:pPr>
    </w:p>
    <w:p w:rsidR="00F6653B" w:rsidRDefault="00F6653B" w:rsidP="00F6653B">
      <w:pPr>
        <w:jc w:val="both"/>
        <w:rPr>
          <w:rFonts w:ascii="Arial" w:hAnsi="Arial" w:cs="Arial"/>
          <w:bCs/>
        </w:rPr>
      </w:pPr>
    </w:p>
    <w:p w:rsidR="00F6653B" w:rsidRDefault="00F6653B" w:rsidP="00F6653B">
      <w:pPr>
        <w:jc w:val="center"/>
        <w:rPr>
          <w:rFonts w:ascii="Arial" w:hAnsi="Arial" w:cs="Arial"/>
          <w:b/>
          <w:bCs/>
        </w:rPr>
      </w:pPr>
    </w:p>
    <w:p w:rsidR="00F6653B" w:rsidRDefault="00F6653B" w:rsidP="00F6653B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6653B" w:rsidRDefault="00F6653B" w:rsidP="00F665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F6653B" w:rsidRDefault="00F6653B" w:rsidP="00F665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5B0F4C" w:rsidRDefault="00F6653B" w:rsidP="00F665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Pr="001736F9" w:rsidRDefault="00F6653B" w:rsidP="00F6653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F6653B" w:rsidRPr="001736F9" w:rsidRDefault="00F6653B" w:rsidP="00F6653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F6653B" w:rsidRPr="001736F9" w:rsidRDefault="00F6653B" w:rsidP="00F6653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F6653B" w:rsidRPr="001736F9" w:rsidRDefault="00F6653B" w:rsidP="00F6653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3436"/>
        <w:gridCol w:w="687"/>
        <w:gridCol w:w="687"/>
        <w:gridCol w:w="805"/>
        <w:gridCol w:w="992"/>
      </w:tblGrid>
      <w:tr w:rsidR="00F6653B" w:rsidRPr="001736F9" w:rsidTr="00DF367B">
        <w:trPr>
          <w:trHeight w:val="244"/>
        </w:trPr>
        <w:tc>
          <w:tcPr>
            <w:tcW w:w="2744" w:type="dxa"/>
            <w:vMerge w:val="restart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436" w:type="dxa"/>
            <w:vMerge w:val="restart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71" w:type="dxa"/>
            <w:gridSpan w:val="4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F6653B" w:rsidRPr="001736F9" w:rsidTr="00DF367B">
        <w:trPr>
          <w:trHeight w:val="257"/>
        </w:trPr>
        <w:tc>
          <w:tcPr>
            <w:tcW w:w="2744" w:type="dxa"/>
            <w:vMerge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vMerge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6653B" w:rsidRPr="001736F9" w:rsidTr="00DF367B">
        <w:trPr>
          <w:trHeight w:val="268"/>
        </w:trPr>
        <w:tc>
          <w:tcPr>
            <w:tcW w:w="27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436" w:type="dxa"/>
          </w:tcPr>
          <w:p w:rsidR="00F6653B" w:rsidRPr="006B2955" w:rsidRDefault="00F6653B" w:rsidP="00DC1C2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6653B" w:rsidRPr="001736F9" w:rsidTr="00DF367B">
        <w:trPr>
          <w:trHeight w:val="268"/>
        </w:trPr>
        <w:tc>
          <w:tcPr>
            <w:tcW w:w="2744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436" w:type="dxa"/>
          </w:tcPr>
          <w:p w:rsidR="00F6653B" w:rsidRPr="006B2955" w:rsidRDefault="00F6653B" w:rsidP="00DC1C2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6653B" w:rsidRPr="001736F9" w:rsidTr="00DF367B">
        <w:trPr>
          <w:trHeight w:val="257"/>
        </w:trPr>
        <w:tc>
          <w:tcPr>
            <w:tcW w:w="2744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36" w:type="dxa"/>
          </w:tcPr>
          <w:p w:rsidR="00F6653B" w:rsidRPr="006B2955" w:rsidRDefault="00F6653B" w:rsidP="00DC1C2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6653B" w:rsidRPr="001736F9" w:rsidTr="00DF367B">
        <w:trPr>
          <w:trHeight w:val="268"/>
        </w:trPr>
        <w:tc>
          <w:tcPr>
            <w:tcW w:w="2744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36" w:type="dxa"/>
          </w:tcPr>
          <w:p w:rsidR="00F6653B" w:rsidRPr="006B2955" w:rsidRDefault="00F6653B" w:rsidP="00DC1C2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6653B" w:rsidRPr="001736F9" w:rsidTr="00DF367B">
        <w:trPr>
          <w:trHeight w:val="268"/>
        </w:trPr>
        <w:tc>
          <w:tcPr>
            <w:tcW w:w="2744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436" w:type="dxa"/>
          </w:tcPr>
          <w:p w:rsidR="00F6653B" w:rsidRPr="006B2955" w:rsidRDefault="00F6653B" w:rsidP="00DC1C2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687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6653B" w:rsidRPr="001736F9" w:rsidRDefault="00F6653B" w:rsidP="00DC1C2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6653B" w:rsidRPr="001736F9" w:rsidRDefault="00F6653B" w:rsidP="00F6653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8"/>
        <w:gridCol w:w="4953"/>
      </w:tblGrid>
      <w:tr w:rsidR="00F6653B" w:rsidRPr="001736F9" w:rsidTr="00DF367B">
        <w:trPr>
          <w:trHeight w:val="247"/>
        </w:trPr>
        <w:tc>
          <w:tcPr>
            <w:tcW w:w="9351" w:type="dxa"/>
            <w:gridSpan w:val="2"/>
            <w:shd w:val="clear" w:color="auto" w:fill="D9D9D9"/>
          </w:tcPr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6653B" w:rsidRPr="00560B93" w:rsidTr="00DF367B">
        <w:trPr>
          <w:trHeight w:val="405"/>
        </w:trPr>
        <w:tc>
          <w:tcPr>
            <w:tcW w:w="9351" w:type="dxa"/>
            <w:gridSpan w:val="2"/>
            <w:shd w:val="clear" w:color="auto" w:fill="D9D9D9"/>
          </w:tcPr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  <w:b/>
              </w:rPr>
              <w:t>1</w:t>
            </w:r>
            <w:r w:rsidRPr="001736F9">
              <w:rPr>
                <w:rFonts w:ascii="Arial" w:hAnsi="Arial" w:cs="Arial"/>
              </w:rPr>
              <w:t>ª Reunião Ordinária de 2022</w:t>
            </w:r>
          </w:p>
        </w:tc>
      </w:tr>
      <w:tr w:rsidR="00F6653B" w:rsidRPr="00560B93" w:rsidTr="00DF367B">
        <w:trPr>
          <w:trHeight w:val="247"/>
        </w:trPr>
        <w:tc>
          <w:tcPr>
            <w:tcW w:w="9351" w:type="dxa"/>
            <w:gridSpan w:val="2"/>
            <w:shd w:val="clear" w:color="auto" w:fill="D9D9D9"/>
          </w:tcPr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24/01/2023</w:t>
            </w:r>
          </w:p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baixas de registro de pessoa jurídica</w:t>
            </w:r>
          </w:p>
          <w:p w:rsidR="00F6653B" w:rsidRPr="001736F9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6653B" w:rsidRPr="00560B93" w:rsidTr="00DF367B">
        <w:trPr>
          <w:trHeight w:val="266"/>
        </w:trPr>
        <w:tc>
          <w:tcPr>
            <w:tcW w:w="9351" w:type="dxa"/>
            <w:gridSpan w:val="2"/>
            <w:shd w:val="clear" w:color="auto" w:fill="D9D9D9"/>
          </w:tcPr>
          <w:p w:rsidR="00F6653B" w:rsidRPr="00560B93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>
              <w:rPr>
                <w:rFonts w:ascii="Arial" w:hAnsi="Arial" w:cs="Arial"/>
              </w:rPr>
              <w:t>(05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>)</w:t>
            </w:r>
          </w:p>
          <w:p w:rsidR="00F6653B" w:rsidRPr="00560B93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6653B" w:rsidRPr="00560B93" w:rsidTr="00DF367B">
        <w:trPr>
          <w:trHeight w:val="247"/>
        </w:trPr>
        <w:tc>
          <w:tcPr>
            <w:tcW w:w="9351" w:type="dxa"/>
            <w:gridSpan w:val="2"/>
            <w:shd w:val="clear" w:color="auto" w:fill="D9D9D9"/>
          </w:tcPr>
          <w:p w:rsidR="00F6653B" w:rsidRPr="00560B93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F6653B" w:rsidRPr="00560B93" w:rsidRDefault="00F6653B" w:rsidP="00DC1C2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6653B" w:rsidRPr="00560B93" w:rsidTr="00DF367B">
        <w:trPr>
          <w:trHeight w:val="247"/>
        </w:trPr>
        <w:tc>
          <w:tcPr>
            <w:tcW w:w="4398" w:type="dxa"/>
            <w:shd w:val="clear" w:color="auto" w:fill="D9D9D9"/>
          </w:tcPr>
          <w:p w:rsidR="00F6653B" w:rsidRPr="00C675EE" w:rsidRDefault="00F6653B" w:rsidP="00DC1C2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53" w:type="dxa"/>
            <w:shd w:val="clear" w:color="auto" w:fill="D9D9D9"/>
          </w:tcPr>
          <w:p w:rsidR="00F6653B" w:rsidRPr="00C675EE" w:rsidRDefault="00F6653B" w:rsidP="00DC1C2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F6653B" w:rsidRPr="00C675EE" w:rsidRDefault="00F6653B" w:rsidP="00DC1C2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p w:rsidR="00F6653B" w:rsidRDefault="00F6653B" w:rsidP="00F6653B">
      <w:pPr>
        <w:jc w:val="center"/>
      </w:pPr>
    </w:p>
    <w:sectPr w:rsidR="00F6653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2"/>
    <w:rsid w:val="000C0A42"/>
    <w:rsid w:val="000F0A1A"/>
    <w:rsid w:val="00127D87"/>
    <w:rsid w:val="00131E3D"/>
    <w:rsid w:val="00141658"/>
    <w:rsid w:val="00142AA7"/>
    <w:rsid w:val="00153B6B"/>
    <w:rsid w:val="00156864"/>
    <w:rsid w:val="00162F73"/>
    <w:rsid w:val="001736F9"/>
    <w:rsid w:val="001743E7"/>
    <w:rsid w:val="001752A4"/>
    <w:rsid w:val="001D3FB8"/>
    <w:rsid w:val="001F2751"/>
    <w:rsid w:val="00266292"/>
    <w:rsid w:val="00296CE7"/>
    <w:rsid w:val="002A02AB"/>
    <w:rsid w:val="002A343A"/>
    <w:rsid w:val="002D051B"/>
    <w:rsid w:val="0032102A"/>
    <w:rsid w:val="003252F3"/>
    <w:rsid w:val="00351FFB"/>
    <w:rsid w:val="003A0544"/>
    <w:rsid w:val="00405583"/>
    <w:rsid w:val="00425683"/>
    <w:rsid w:val="004355B1"/>
    <w:rsid w:val="0047517C"/>
    <w:rsid w:val="004B3376"/>
    <w:rsid w:val="00523738"/>
    <w:rsid w:val="0061570E"/>
    <w:rsid w:val="00656932"/>
    <w:rsid w:val="0069016C"/>
    <w:rsid w:val="006C124E"/>
    <w:rsid w:val="006C3962"/>
    <w:rsid w:val="006E5994"/>
    <w:rsid w:val="006F25B9"/>
    <w:rsid w:val="007758B7"/>
    <w:rsid w:val="00780972"/>
    <w:rsid w:val="007821CF"/>
    <w:rsid w:val="007A4B67"/>
    <w:rsid w:val="007C3686"/>
    <w:rsid w:val="007E3CDF"/>
    <w:rsid w:val="007F37AC"/>
    <w:rsid w:val="00845A52"/>
    <w:rsid w:val="0091717B"/>
    <w:rsid w:val="00934446"/>
    <w:rsid w:val="0094215C"/>
    <w:rsid w:val="00952213"/>
    <w:rsid w:val="00984DA7"/>
    <w:rsid w:val="0098752F"/>
    <w:rsid w:val="009921E2"/>
    <w:rsid w:val="009A6839"/>
    <w:rsid w:val="009C58F2"/>
    <w:rsid w:val="009D2C8B"/>
    <w:rsid w:val="00A20865"/>
    <w:rsid w:val="00A42FA5"/>
    <w:rsid w:val="00A47ADE"/>
    <w:rsid w:val="00A713A0"/>
    <w:rsid w:val="00AA3B3E"/>
    <w:rsid w:val="00AB2092"/>
    <w:rsid w:val="00B279A0"/>
    <w:rsid w:val="00B37259"/>
    <w:rsid w:val="00B83E45"/>
    <w:rsid w:val="00B92CE6"/>
    <w:rsid w:val="00B93B87"/>
    <w:rsid w:val="00BF5410"/>
    <w:rsid w:val="00C32808"/>
    <w:rsid w:val="00C54449"/>
    <w:rsid w:val="00C91284"/>
    <w:rsid w:val="00CC5706"/>
    <w:rsid w:val="00D23550"/>
    <w:rsid w:val="00D32E10"/>
    <w:rsid w:val="00DD225A"/>
    <w:rsid w:val="00DF367B"/>
    <w:rsid w:val="00E00E91"/>
    <w:rsid w:val="00E1642D"/>
    <w:rsid w:val="00EC1DA3"/>
    <w:rsid w:val="00EE6224"/>
    <w:rsid w:val="00F6653B"/>
    <w:rsid w:val="00F67EBC"/>
    <w:rsid w:val="00F8597A"/>
    <w:rsid w:val="00F86686"/>
    <w:rsid w:val="00FC34B8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89D77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14</cp:revision>
  <dcterms:created xsi:type="dcterms:W3CDTF">2022-12-06T12:22:00Z</dcterms:created>
  <dcterms:modified xsi:type="dcterms:W3CDTF">2023-01-31T23:42:00Z</dcterms:modified>
</cp:coreProperties>
</file>